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9F" w:rsidRPr="006B704B" w:rsidRDefault="0084549F" w:rsidP="00845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04B">
        <w:rPr>
          <w:rFonts w:ascii="Times New Roman" w:hAnsi="Times New Roman"/>
          <w:sz w:val="28"/>
          <w:szCs w:val="28"/>
        </w:rPr>
        <w:t xml:space="preserve">А </w:t>
      </w:r>
      <w:r w:rsidRPr="006B704B">
        <w:rPr>
          <w:rFonts w:ascii="Times New Roman" w:hAnsi="Times New Roman" w:cs="Times New Roman"/>
          <w:sz w:val="28"/>
          <w:szCs w:val="28"/>
        </w:rPr>
        <w:t xml:space="preserve">Д М И Н И С Т Р А Ц И Я     </w:t>
      </w:r>
    </w:p>
    <w:p w:rsidR="0084549F" w:rsidRPr="006B704B" w:rsidRDefault="0084549F" w:rsidP="00845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КУТЕЙНИКОВСКОГО </w:t>
      </w:r>
      <w:r w:rsidRPr="006B704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4549F" w:rsidRPr="006B704B" w:rsidRDefault="0084549F" w:rsidP="00845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04B"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</w:p>
    <w:p w:rsidR="0084549F" w:rsidRPr="006B704B" w:rsidRDefault="0084549F" w:rsidP="008454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04B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17B1F" w:rsidRPr="00687F8D" w:rsidRDefault="00017B1F" w:rsidP="00017B1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17B1F" w:rsidRPr="00687F8D" w:rsidRDefault="00017B1F" w:rsidP="00017B1F">
      <w:pPr>
        <w:rPr>
          <w:rFonts w:ascii="Times New Roman" w:hAnsi="Times New Roman"/>
          <w:sz w:val="28"/>
          <w:szCs w:val="28"/>
        </w:rPr>
      </w:pPr>
    </w:p>
    <w:p w:rsidR="00017B1F" w:rsidRPr="00EB7326" w:rsidRDefault="00EB7326" w:rsidP="00017B1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ПОСТАНОВЛЕНИ</w:t>
      </w:r>
      <w:r w:rsidR="00B87684">
        <w:rPr>
          <w:rFonts w:ascii="Times New Roman" w:hAnsi="Times New Roman"/>
          <w:b/>
          <w:sz w:val="32"/>
          <w:szCs w:val="32"/>
        </w:rPr>
        <w:t>Е</w:t>
      </w:r>
    </w:p>
    <w:p w:rsidR="00690EF4" w:rsidRPr="00BD48B2" w:rsidRDefault="00690EF4" w:rsidP="00E505D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2C2C" w:rsidRDefault="0084549F" w:rsidP="00690EF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0E7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951B9">
        <w:rPr>
          <w:rFonts w:ascii="Times New Roman" w:hAnsi="Times New Roman" w:cs="Times New Roman"/>
          <w:color w:val="000000"/>
          <w:sz w:val="28"/>
          <w:szCs w:val="28"/>
        </w:rPr>
        <w:t>29.12</w:t>
      </w:r>
      <w:r w:rsidR="00B951B9" w:rsidRPr="00020BF8">
        <w:rPr>
          <w:rFonts w:ascii="Times New Roman" w:hAnsi="Times New Roman" w:cs="Times New Roman"/>
          <w:color w:val="000000"/>
          <w:sz w:val="28"/>
          <w:szCs w:val="28"/>
        </w:rPr>
        <w:t>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72119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60E7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A1EE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21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505D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21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EE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951B9">
        <w:rPr>
          <w:rFonts w:ascii="Times New Roman" w:hAnsi="Times New Roman" w:cs="Times New Roman"/>
          <w:color w:val="000000"/>
          <w:sz w:val="28"/>
          <w:szCs w:val="28"/>
        </w:rPr>
        <w:t>65</w:t>
      </w:r>
      <w:proofErr w:type="gramEnd"/>
      <w:r w:rsidR="00F60E7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E4B57" w:rsidRPr="00B37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9C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1193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60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211">
        <w:rPr>
          <w:rFonts w:ascii="Times New Roman" w:hAnsi="Times New Roman" w:cs="Times New Roman"/>
          <w:color w:val="000000"/>
          <w:sz w:val="28"/>
          <w:szCs w:val="28"/>
        </w:rPr>
        <w:t xml:space="preserve">    сл.</w:t>
      </w:r>
      <w:r w:rsidR="00F60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211">
        <w:rPr>
          <w:rFonts w:ascii="Times New Roman" w:hAnsi="Times New Roman" w:cs="Times New Roman"/>
          <w:color w:val="000000"/>
          <w:sz w:val="28"/>
          <w:szCs w:val="28"/>
        </w:rPr>
        <w:t xml:space="preserve">Кутейниково </w:t>
      </w:r>
    </w:p>
    <w:p w:rsidR="00612568" w:rsidRDefault="00612568" w:rsidP="00017B1F">
      <w:pPr>
        <w:shd w:val="clear" w:color="auto" w:fill="FFFFFF"/>
        <w:tabs>
          <w:tab w:val="left" w:pos="4111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52EB8" w:rsidRPr="00D52EB8" w:rsidRDefault="00D52EB8" w:rsidP="00017B1F">
      <w:pPr>
        <w:shd w:val="clear" w:color="auto" w:fill="FFFFFF"/>
        <w:tabs>
          <w:tab w:val="left" w:pos="4111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2EB8">
        <w:rPr>
          <w:rFonts w:ascii="Times New Roman" w:hAnsi="Times New Roman" w:cs="Times New Roman"/>
          <w:sz w:val="28"/>
          <w:szCs w:val="28"/>
        </w:rPr>
        <w:t xml:space="preserve">Об утверждении Плана противодействия коррупции в Администрации </w:t>
      </w:r>
      <w:proofErr w:type="gramStart"/>
      <w:r w:rsidR="00E32211">
        <w:rPr>
          <w:rFonts w:ascii="Times New Roman" w:hAnsi="Times New Roman" w:cs="Times New Roman"/>
          <w:sz w:val="28"/>
          <w:szCs w:val="28"/>
        </w:rPr>
        <w:t xml:space="preserve">Кутейниковского 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721193">
        <w:rPr>
          <w:rFonts w:ascii="Times New Roman" w:hAnsi="Times New Roman" w:cs="Times New Roman"/>
          <w:sz w:val="28"/>
          <w:szCs w:val="28"/>
        </w:rPr>
        <w:t xml:space="preserve"> поселения на </w:t>
      </w:r>
      <w:r w:rsidR="002D0D39">
        <w:rPr>
          <w:rFonts w:ascii="Times New Roman" w:hAnsi="Times New Roman" w:cs="Times New Roman"/>
          <w:sz w:val="28"/>
          <w:szCs w:val="28"/>
        </w:rPr>
        <w:t>2024</w:t>
      </w:r>
      <w:r w:rsidRPr="00D52EB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2EB8" w:rsidRPr="00D52EB8" w:rsidRDefault="00D52EB8" w:rsidP="0039242B">
      <w:pPr>
        <w:tabs>
          <w:tab w:val="left" w:pos="17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B6631" w:rsidRDefault="006B6631" w:rsidP="0039242B">
      <w:pPr>
        <w:tabs>
          <w:tab w:val="left" w:pos="174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0"/>
    <w:p w:rsidR="00D52EB8" w:rsidRPr="00017B1F" w:rsidRDefault="00904493" w:rsidP="00017B1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618D2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</w:t>
      </w:r>
      <w:r w:rsidR="00CA2B18">
        <w:rPr>
          <w:rFonts w:ascii="Times New Roman" w:hAnsi="Times New Roman"/>
          <w:sz w:val="28"/>
          <w:szCs w:val="28"/>
        </w:rPr>
        <w:t>16.08.2021 № 4</w:t>
      </w:r>
      <w:r>
        <w:rPr>
          <w:rFonts w:ascii="Times New Roman" w:hAnsi="Times New Roman"/>
          <w:sz w:val="28"/>
          <w:szCs w:val="28"/>
        </w:rPr>
        <w:t xml:space="preserve">78 «О Национальном плане противодействия коррупции на </w:t>
      </w:r>
      <w:r w:rsidR="00721193">
        <w:rPr>
          <w:rFonts w:ascii="Times New Roman" w:hAnsi="Times New Roman"/>
          <w:sz w:val="28"/>
          <w:szCs w:val="28"/>
        </w:rPr>
        <w:t>2021-2024</w:t>
      </w:r>
      <w:r>
        <w:rPr>
          <w:rFonts w:ascii="Times New Roman" w:hAnsi="Times New Roman"/>
          <w:sz w:val="28"/>
          <w:szCs w:val="28"/>
        </w:rPr>
        <w:t xml:space="preserve"> годы», </w:t>
      </w:r>
      <w:r w:rsidRPr="00267B51">
        <w:rPr>
          <w:rFonts w:ascii="Times New Roman" w:hAnsi="Times New Roman"/>
          <w:sz w:val="28"/>
          <w:szCs w:val="28"/>
        </w:rPr>
        <w:t>Федеральным законом от 25.12.2008 № 273-ФЗ «О противодействии коррупции»,</w:t>
      </w:r>
      <w:r w:rsidRPr="00ED1F93">
        <w:rPr>
          <w:rFonts w:ascii="Times New Roman" w:hAnsi="Times New Roman"/>
          <w:sz w:val="28"/>
          <w:szCs w:val="28"/>
        </w:rPr>
        <w:t xml:space="preserve"> </w:t>
      </w:r>
      <w:r w:rsidRPr="00267B51">
        <w:rPr>
          <w:rFonts w:ascii="Times New Roman" w:hAnsi="Times New Roman"/>
          <w:sz w:val="28"/>
          <w:szCs w:val="28"/>
        </w:rPr>
        <w:t>Областным законом от 12.05.2009 № 218-ЗС «О противодействии коррупции в Ростовской области»</w:t>
      </w:r>
      <w:r w:rsidR="00FF7E37">
        <w:rPr>
          <w:rFonts w:ascii="Times New Roman" w:hAnsi="Times New Roman"/>
          <w:sz w:val="28"/>
          <w:szCs w:val="28"/>
        </w:rPr>
        <w:t xml:space="preserve">, </w:t>
      </w:r>
      <w:r w:rsidR="00FF7E37" w:rsidRPr="00C2418A">
        <w:rPr>
          <w:rFonts w:ascii="Times New Roman" w:hAnsi="Times New Roman"/>
          <w:sz w:val="28"/>
          <w:szCs w:val="28"/>
        </w:rPr>
        <w:t>руководствуясь Устав</w:t>
      </w:r>
      <w:r w:rsidR="00721193">
        <w:rPr>
          <w:rFonts w:ascii="Times New Roman" w:hAnsi="Times New Roman"/>
          <w:sz w:val="28"/>
          <w:szCs w:val="28"/>
        </w:rPr>
        <w:t>ом</w:t>
      </w:r>
      <w:r w:rsidR="00FF7E37" w:rsidRPr="00C2418A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E32211">
        <w:rPr>
          <w:rFonts w:ascii="Times New Roman" w:hAnsi="Times New Roman"/>
          <w:sz w:val="28"/>
          <w:szCs w:val="28"/>
        </w:rPr>
        <w:t xml:space="preserve">Кутейниковское </w:t>
      </w:r>
      <w:r w:rsidR="00FF7E37" w:rsidRPr="00C2418A">
        <w:rPr>
          <w:rFonts w:ascii="Times New Roman" w:hAnsi="Times New Roman"/>
          <w:sz w:val="28"/>
          <w:szCs w:val="28"/>
        </w:rPr>
        <w:t>сельское поселение»</w:t>
      </w:r>
    </w:p>
    <w:p w:rsidR="001543B1" w:rsidRPr="00D52EB8" w:rsidRDefault="00D52EB8" w:rsidP="00D52EB8">
      <w:pPr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43B1" w:rsidRDefault="001543B1" w:rsidP="00A6102B">
      <w:pPr>
        <w:tabs>
          <w:tab w:val="left" w:pos="1740"/>
        </w:tabs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71AC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4549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B371A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D7FF7" w:rsidRDefault="00AD7FF7" w:rsidP="00A6102B">
      <w:pPr>
        <w:tabs>
          <w:tab w:val="left" w:pos="1740"/>
        </w:tabs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37" w:rsidRDefault="00D52EB8" w:rsidP="00FF7E37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EB8">
        <w:rPr>
          <w:rFonts w:ascii="Times New Roman" w:hAnsi="Times New Roman" w:cs="Times New Roman"/>
          <w:sz w:val="28"/>
          <w:szCs w:val="28"/>
        </w:rPr>
        <w:t xml:space="preserve">1. Утвердить План </w:t>
      </w:r>
      <w:r w:rsidRPr="00D52EB8">
        <w:rPr>
          <w:rFonts w:ascii="Times New Roman" w:hAnsi="Times New Roman" w:cs="Times New Roman"/>
          <w:bCs/>
          <w:sz w:val="28"/>
          <w:szCs w:val="28"/>
        </w:rPr>
        <w:t xml:space="preserve">противодействия коррупции в </w:t>
      </w:r>
      <w:proofErr w:type="gramStart"/>
      <w:r w:rsidRPr="00D52EB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211">
        <w:rPr>
          <w:rFonts w:ascii="Times New Roman" w:hAnsi="Times New Roman" w:cs="Times New Roman"/>
          <w:bCs/>
          <w:sz w:val="28"/>
          <w:szCs w:val="28"/>
        </w:rPr>
        <w:t>Кутейниковского</w:t>
      </w:r>
      <w:proofErr w:type="gramEnd"/>
      <w:r w:rsidR="00E322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CA2B18">
        <w:rPr>
          <w:rFonts w:ascii="Times New Roman" w:hAnsi="Times New Roman" w:cs="Times New Roman"/>
          <w:bCs/>
          <w:sz w:val="28"/>
          <w:szCs w:val="28"/>
        </w:rPr>
        <w:t xml:space="preserve"> поселения на 202</w:t>
      </w:r>
      <w:r w:rsidR="002D0D39">
        <w:rPr>
          <w:rFonts w:ascii="Times New Roman" w:hAnsi="Times New Roman" w:cs="Times New Roman"/>
          <w:bCs/>
          <w:sz w:val="28"/>
          <w:szCs w:val="28"/>
        </w:rPr>
        <w:t>4</w:t>
      </w:r>
      <w:r w:rsidRPr="00D52EB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D52EB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CF09F3" w:rsidRPr="003B3836" w:rsidRDefault="00017B1F" w:rsidP="003B3836">
      <w:pPr>
        <w:shd w:val="clear" w:color="auto" w:fill="FFFFFF"/>
        <w:tabs>
          <w:tab w:val="left" w:pos="4111"/>
        </w:tabs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09F3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r w:rsidR="00E32211">
        <w:rPr>
          <w:rFonts w:ascii="Times New Roman" w:hAnsi="Times New Roman" w:cs="Times New Roman"/>
          <w:sz w:val="28"/>
          <w:szCs w:val="28"/>
        </w:rPr>
        <w:t>Кутейниковского</w:t>
      </w:r>
      <w:r w:rsidR="00CF09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43B1" w:rsidRPr="006B6631" w:rsidRDefault="00D52EB8" w:rsidP="006B6631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6631">
        <w:rPr>
          <w:rFonts w:ascii="Times New Roman" w:hAnsi="Times New Roman" w:cs="Times New Roman"/>
          <w:sz w:val="28"/>
          <w:szCs w:val="28"/>
        </w:rPr>
        <w:t xml:space="preserve"> </w:t>
      </w:r>
      <w:r w:rsidR="00017B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A4B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543B1" w:rsidRPr="005E4C17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A6102B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1543B1" w:rsidRDefault="001543B1" w:rsidP="00952C2C">
      <w:pPr>
        <w:tabs>
          <w:tab w:val="left" w:pos="174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3B1" w:rsidRDefault="001543B1" w:rsidP="001543B1">
      <w:pPr>
        <w:tabs>
          <w:tab w:val="left" w:pos="17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D7FF7" w:rsidRDefault="00AD7FF7" w:rsidP="001543B1">
      <w:pPr>
        <w:tabs>
          <w:tab w:val="left" w:pos="17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12568" w:rsidRDefault="00612568" w:rsidP="001543B1">
      <w:pPr>
        <w:tabs>
          <w:tab w:val="left" w:pos="17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12568" w:rsidRDefault="00612568" w:rsidP="001543B1">
      <w:pPr>
        <w:tabs>
          <w:tab w:val="left" w:pos="17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017B1F" w:rsidRPr="00687F8D" w:rsidRDefault="00017B1F" w:rsidP="0084549F">
      <w:pPr>
        <w:tabs>
          <w:tab w:val="left" w:pos="851"/>
        </w:tabs>
        <w:jc w:val="both"/>
        <w:rPr>
          <w:rFonts w:ascii="Times New Roman" w:hAnsi="Times New Roman"/>
          <w:sz w:val="28"/>
        </w:rPr>
      </w:pPr>
      <w:r w:rsidRPr="00687F8D">
        <w:rPr>
          <w:rFonts w:ascii="Times New Roman" w:hAnsi="Times New Roman"/>
          <w:sz w:val="28"/>
        </w:rPr>
        <w:t>Глава Администрации</w:t>
      </w:r>
    </w:p>
    <w:p w:rsidR="00017B1F" w:rsidRPr="00687F8D" w:rsidRDefault="00E32211" w:rsidP="0084549F">
      <w:pPr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Кутейниковского</w:t>
      </w:r>
      <w:r w:rsidR="00017B1F" w:rsidRPr="00687F8D">
        <w:rPr>
          <w:rFonts w:ascii="Times New Roman" w:hAnsi="Times New Roman"/>
          <w:sz w:val="28"/>
        </w:rPr>
        <w:t xml:space="preserve"> сельского поселения    </w:t>
      </w:r>
      <w:r w:rsidR="0084549F">
        <w:rPr>
          <w:rFonts w:ascii="Times New Roman" w:hAnsi="Times New Roman"/>
          <w:sz w:val="28"/>
        </w:rPr>
        <w:t xml:space="preserve">   </w:t>
      </w:r>
      <w:r w:rsidR="00017B1F" w:rsidRPr="00687F8D">
        <w:rPr>
          <w:rFonts w:ascii="Times New Roman" w:hAnsi="Times New Roman"/>
          <w:sz w:val="28"/>
        </w:rPr>
        <w:t xml:space="preserve">                          </w:t>
      </w:r>
      <w:r w:rsidR="00017B1F">
        <w:rPr>
          <w:rFonts w:ascii="Times New Roman" w:hAnsi="Times New Roman"/>
          <w:sz w:val="28"/>
        </w:rPr>
        <w:t xml:space="preserve">    </w:t>
      </w:r>
      <w:proofErr w:type="spellStart"/>
      <w:r w:rsidR="00CA2B18">
        <w:rPr>
          <w:rFonts w:ascii="Times New Roman" w:hAnsi="Times New Roman"/>
          <w:sz w:val="28"/>
        </w:rPr>
        <w:t>М.А.Карпушин</w:t>
      </w:r>
      <w:proofErr w:type="spellEnd"/>
    </w:p>
    <w:p w:rsidR="008E549E" w:rsidRDefault="008E549E" w:rsidP="00BA4B8B">
      <w:pPr>
        <w:tabs>
          <w:tab w:val="left" w:pos="1740"/>
        </w:tabs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AD7FF7" w:rsidRDefault="00AD7FF7" w:rsidP="00BA4B8B">
      <w:pPr>
        <w:tabs>
          <w:tab w:val="left" w:pos="1740"/>
        </w:tabs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FF7E37" w:rsidRDefault="00FF7E37" w:rsidP="00FF7E37">
      <w:pPr>
        <w:pStyle w:val="ae"/>
        <w:rPr>
          <w:rFonts w:ascii="Times New Roman" w:hAnsi="Times New Roman"/>
          <w:sz w:val="20"/>
          <w:szCs w:val="20"/>
        </w:rPr>
        <w:sectPr w:rsidR="00FF7E37" w:rsidSect="00F60E78">
          <w:headerReference w:type="default" r:id="rId7"/>
          <w:pgSz w:w="11906" w:h="16838"/>
          <w:pgMar w:top="883" w:right="850" w:bottom="1134" w:left="1701" w:header="0" w:footer="708" w:gutter="0"/>
          <w:cols w:space="708"/>
          <w:docGrid w:linePitch="360"/>
        </w:sectPr>
      </w:pPr>
    </w:p>
    <w:p w:rsidR="00FF7E37" w:rsidRPr="00612568" w:rsidRDefault="00FF7E37" w:rsidP="00612568">
      <w:pPr>
        <w:jc w:val="right"/>
        <w:rPr>
          <w:rFonts w:ascii="Times New Roman" w:hAnsi="Times New Roman"/>
          <w:sz w:val="22"/>
          <w:szCs w:val="22"/>
        </w:rPr>
      </w:pPr>
      <w:r w:rsidRPr="00612568">
        <w:rPr>
          <w:rFonts w:ascii="Times New Roman" w:hAnsi="Times New Roman"/>
          <w:sz w:val="22"/>
          <w:szCs w:val="22"/>
        </w:rPr>
        <w:lastRenderedPageBreak/>
        <w:t>Приложение</w:t>
      </w:r>
    </w:p>
    <w:p w:rsidR="00266517" w:rsidRDefault="00FF7E37" w:rsidP="00612568">
      <w:pPr>
        <w:jc w:val="right"/>
        <w:rPr>
          <w:rFonts w:ascii="Times New Roman" w:hAnsi="Times New Roman"/>
          <w:sz w:val="22"/>
          <w:szCs w:val="22"/>
        </w:rPr>
      </w:pPr>
      <w:proofErr w:type="gramStart"/>
      <w:r w:rsidRPr="00612568">
        <w:rPr>
          <w:rFonts w:ascii="Times New Roman" w:hAnsi="Times New Roman"/>
          <w:sz w:val="22"/>
          <w:szCs w:val="22"/>
        </w:rPr>
        <w:t>к</w:t>
      </w:r>
      <w:proofErr w:type="gramEnd"/>
      <w:r w:rsidRPr="00612568">
        <w:rPr>
          <w:rFonts w:ascii="Times New Roman" w:hAnsi="Times New Roman"/>
          <w:sz w:val="22"/>
          <w:szCs w:val="22"/>
        </w:rPr>
        <w:t xml:space="preserve"> постановлению Администрации  </w:t>
      </w:r>
    </w:p>
    <w:p w:rsidR="00266517" w:rsidRDefault="00E32211" w:rsidP="00266517">
      <w:pPr>
        <w:jc w:val="righ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Кутейниковского </w:t>
      </w:r>
      <w:r w:rsidR="00266517">
        <w:rPr>
          <w:rFonts w:ascii="Times New Roman" w:hAnsi="Times New Roman"/>
          <w:sz w:val="22"/>
          <w:szCs w:val="22"/>
        </w:rPr>
        <w:t xml:space="preserve"> </w:t>
      </w:r>
      <w:r w:rsidR="00CF09F3" w:rsidRPr="00612568">
        <w:rPr>
          <w:rFonts w:ascii="Times New Roman" w:hAnsi="Times New Roman"/>
          <w:sz w:val="22"/>
          <w:szCs w:val="22"/>
        </w:rPr>
        <w:t>сельского</w:t>
      </w:r>
      <w:proofErr w:type="gramEnd"/>
      <w:r w:rsidR="00CF09F3" w:rsidRPr="00612568">
        <w:rPr>
          <w:rFonts w:ascii="Times New Roman" w:hAnsi="Times New Roman"/>
          <w:sz w:val="22"/>
          <w:szCs w:val="22"/>
        </w:rPr>
        <w:t xml:space="preserve"> поселения </w:t>
      </w:r>
    </w:p>
    <w:p w:rsidR="00FF7E37" w:rsidRPr="00612568" w:rsidRDefault="00F60E78" w:rsidP="00612568">
      <w:pPr>
        <w:jc w:val="right"/>
        <w:rPr>
          <w:rFonts w:ascii="Times New Roman" w:hAnsi="Times New Roman"/>
          <w:sz w:val="22"/>
          <w:szCs w:val="22"/>
        </w:rPr>
      </w:pPr>
      <w:proofErr w:type="gramStart"/>
      <w:r w:rsidRPr="00B951B9">
        <w:rPr>
          <w:rFonts w:ascii="Times New Roman" w:hAnsi="Times New Roman"/>
          <w:sz w:val="22"/>
          <w:szCs w:val="22"/>
        </w:rPr>
        <w:t>от</w:t>
      </w:r>
      <w:proofErr w:type="gramEnd"/>
      <w:r w:rsidR="007A1EE0" w:rsidRPr="00B951B9">
        <w:rPr>
          <w:rFonts w:ascii="Times New Roman" w:hAnsi="Times New Roman"/>
          <w:sz w:val="22"/>
          <w:szCs w:val="22"/>
        </w:rPr>
        <w:t xml:space="preserve"> 2</w:t>
      </w:r>
      <w:r w:rsidR="00B951B9">
        <w:rPr>
          <w:rFonts w:ascii="Times New Roman" w:hAnsi="Times New Roman"/>
          <w:sz w:val="22"/>
          <w:szCs w:val="22"/>
        </w:rPr>
        <w:t>9</w:t>
      </w:r>
      <w:r w:rsidR="007A1EE0" w:rsidRPr="00B951B9">
        <w:rPr>
          <w:rFonts w:ascii="Times New Roman" w:hAnsi="Times New Roman"/>
          <w:sz w:val="22"/>
          <w:szCs w:val="22"/>
        </w:rPr>
        <w:t>.</w:t>
      </w:r>
      <w:r w:rsidR="00B951B9">
        <w:rPr>
          <w:rFonts w:ascii="Times New Roman" w:hAnsi="Times New Roman"/>
          <w:sz w:val="22"/>
          <w:szCs w:val="22"/>
        </w:rPr>
        <w:t>1</w:t>
      </w:r>
      <w:r w:rsidR="007A1EE0" w:rsidRPr="00B951B9">
        <w:rPr>
          <w:rFonts w:ascii="Times New Roman" w:hAnsi="Times New Roman"/>
          <w:sz w:val="22"/>
          <w:szCs w:val="22"/>
        </w:rPr>
        <w:t>2.202</w:t>
      </w:r>
      <w:r w:rsidR="00B951B9">
        <w:rPr>
          <w:rFonts w:ascii="Times New Roman" w:hAnsi="Times New Roman"/>
          <w:sz w:val="22"/>
          <w:szCs w:val="22"/>
        </w:rPr>
        <w:t>3</w:t>
      </w:r>
      <w:r w:rsidR="0084549F" w:rsidRPr="00B951B9">
        <w:rPr>
          <w:rFonts w:ascii="Times New Roman" w:hAnsi="Times New Roman"/>
          <w:sz w:val="22"/>
          <w:szCs w:val="22"/>
        </w:rPr>
        <w:t xml:space="preserve"> </w:t>
      </w:r>
      <w:r w:rsidR="00CA2B18" w:rsidRPr="00B951B9">
        <w:rPr>
          <w:rFonts w:ascii="Times New Roman" w:hAnsi="Times New Roman"/>
          <w:sz w:val="22"/>
          <w:szCs w:val="22"/>
        </w:rPr>
        <w:t xml:space="preserve"> </w:t>
      </w:r>
      <w:r w:rsidR="00A958D6" w:rsidRPr="00B951B9">
        <w:rPr>
          <w:rFonts w:ascii="Times New Roman" w:hAnsi="Times New Roman"/>
          <w:sz w:val="22"/>
          <w:szCs w:val="22"/>
        </w:rPr>
        <w:t>№</w:t>
      </w:r>
      <w:r w:rsidR="007A1EE0" w:rsidRPr="00B951B9">
        <w:rPr>
          <w:rFonts w:ascii="Times New Roman" w:hAnsi="Times New Roman"/>
          <w:sz w:val="22"/>
          <w:szCs w:val="22"/>
        </w:rPr>
        <w:t xml:space="preserve"> 2</w:t>
      </w:r>
      <w:r w:rsidR="00B951B9">
        <w:rPr>
          <w:rFonts w:ascii="Times New Roman" w:hAnsi="Times New Roman"/>
          <w:sz w:val="22"/>
          <w:szCs w:val="22"/>
        </w:rPr>
        <w:t>65</w:t>
      </w:r>
      <w:r>
        <w:rPr>
          <w:rFonts w:ascii="Times New Roman" w:hAnsi="Times New Roman"/>
          <w:sz w:val="22"/>
          <w:szCs w:val="22"/>
        </w:rPr>
        <w:t xml:space="preserve"> </w:t>
      </w:r>
      <w:r w:rsidR="00CA2B18">
        <w:rPr>
          <w:rFonts w:ascii="Times New Roman" w:hAnsi="Times New Roman"/>
          <w:sz w:val="22"/>
          <w:szCs w:val="22"/>
        </w:rPr>
        <w:t xml:space="preserve"> </w:t>
      </w:r>
      <w:r w:rsidR="00FF7E37" w:rsidRPr="00612568">
        <w:rPr>
          <w:rFonts w:ascii="Times New Roman" w:hAnsi="Times New Roman"/>
          <w:sz w:val="22"/>
          <w:szCs w:val="22"/>
        </w:rPr>
        <w:t xml:space="preserve">  </w:t>
      </w:r>
    </w:p>
    <w:p w:rsidR="00FF7E37" w:rsidRDefault="00FF7E37" w:rsidP="00FF7E37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7E37" w:rsidRDefault="00FF7E37" w:rsidP="00FF7E37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7E37" w:rsidRPr="00266517" w:rsidRDefault="00FF7E37" w:rsidP="00FF7E37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1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66517" w:rsidRPr="00266517" w:rsidRDefault="00FF7E37" w:rsidP="00FF7E3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6517">
        <w:rPr>
          <w:rFonts w:ascii="Times New Roman" w:hAnsi="Times New Roman"/>
          <w:b/>
          <w:bCs/>
          <w:sz w:val="28"/>
          <w:szCs w:val="28"/>
        </w:rPr>
        <w:t>противодействия</w:t>
      </w:r>
      <w:proofErr w:type="gramEnd"/>
      <w:r w:rsidRPr="00266517">
        <w:rPr>
          <w:rFonts w:ascii="Times New Roman" w:hAnsi="Times New Roman"/>
          <w:b/>
          <w:bCs/>
          <w:sz w:val="28"/>
          <w:szCs w:val="28"/>
        </w:rPr>
        <w:t xml:space="preserve"> коррупции</w:t>
      </w:r>
      <w:r w:rsidR="00612568" w:rsidRPr="00266517">
        <w:rPr>
          <w:b/>
          <w:bCs/>
          <w:sz w:val="24"/>
          <w:szCs w:val="24"/>
        </w:rPr>
        <w:t xml:space="preserve"> </w:t>
      </w:r>
      <w:r w:rsidRPr="00266517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266517" w:rsidRPr="0026651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 </w:t>
      </w:r>
      <w:r w:rsidR="00E32211">
        <w:rPr>
          <w:rFonts w:ascii="Times New Roman" w:hAnsi="Times New Roman" w:cs="Times New Roman"/>
          <w:b/>
          <w:bCs/>
          <w:sz w:val="28"/>
          <w:szCs w:val="28"/>
        </w:rPr>
        <w:t>Кутейниковского</w:t>
      </w:r>
      <w:r w:rsidR="00266517" w:rsidRPr="0026651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 поселения</w:t>
      </w:r>
      <w:r w:rsidR="00266517" w:rsidRPr="00266517">
        <w:rPr>
          <w:rFonts w:ascii="Times New Roman" w:hAnsi="Times New Roman"/>
          <w:b/>
          <w:sz w:val="28"/>
          <w:szCs w:val="28"/>
        </w:rPr>
        <w:t xml:space="preserve"> </w:t>
      </w:r>
    </w:p>
    <w:p w:rsidR="00FF7E37" w:rsidRPr="000618D2" w:rsidRDefault="00CA2B18" w:rsidP="00FF7E37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</w:t>
      </w:r>
      <w:r w:rsidR="002D0D39">
        <w:rPr>
          <w:rFonts w:ascii="Times New Roman" w:hAnsi="Times New Roman"/>
          <w:b/>
          <w:sz w:val="28"/>
          <w:szCs w:val="28"/>
        </w:rPr>
        <w:t>4</w:t>
      </w:r>
      <w:r w:rsidR="00FF7E37" w:rsidRPr="0026651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F7E37" w:rsidRDefault="00FF7E37" w:rsidP="00FF7E37">
      <w:pPr>
        <w:pStyle w:val="ae"/>
        <w:rPr>
          <w:rFonts w:ascii="Times New Roman" w:hAnsi="Times New Roman"/>
          <w:sz w:val="24"/>
          <w:szCs w:val="24"/>
        </w:rPr>
      </w:pPr>
    </w:p>
    <w:p w:rsidR="00FF7E37" w:rsidRDefault="00FF7E37" w:rsidP="00FF7E37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938"/>
        <w:gridCol w:w="4253"/>
        <w:gridCol w:w="2410"/>
      </w:tblGrid>
      <w:tr w:rsidR="00FF7E37" w:rsidRPr="000618D2" w:rsidTr="00C21175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0618D2" w:rsidRDefault="00FF7E37" w:rsidP="00C21175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8D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</w:t>
            </w:r>
            <w:r w:rsidRPr="000618D2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0618D2" w:rsidRDefault="00FF7E37" w:rsidP="00C21175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8D2">
              <w:rPr>
                <w:rFonts w:ascii="Times New Roman" w:hAnsi="Times New Roman"/>
                <w:spacing w:val="-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0618D2" w:rsidRDefault="00FF7E37" w:rsidP="00C21175">
            <w:pPr>
              <w:autoSpaceDE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618D2">
              <w:rPr>
                <w:rFonts w:ascii="Times New Roman" w:hAnsi="Times New Roman"/>
                <w:spacing w:val="-4"/>
                <w:sz w:val="28"/>
                <w:szCs w:val="28"/>
              </w:rPr>
              <w:t>Срок исполнения мероприятия</w:t>
            </w:r>
          </w:p>
          <w:p w:rsidR="00FF7E37" w:rsidRPr="000618D2" w:rsidRDefault="00FF7E37" w:rsidP="00C21175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8D2">
              <w:rPr>
                <w:rFonts w:ascii="Times New Roman" w:hAnsi="Times New Roman"/>
                <w:spacing w:val="-4"/>
                <w:sz w:val="28"/>
                <w:szCs w:val="28"/>
              </w:rPr>
              <w:t>(</w:t>
            </w:r>
            <w:proofErr w:type="gramStart"/>
            <w:r w:rsidRPr="000618D2">
              <w:rPr>
                <w:rFonts w:ascii="Times New Roman" w:hAnsi="Times New Roman"/>
                <w:spacing w:val="-4"/>
                <w:sz w:val="28"/>
                <w:szCs w:val="28"/>
              </w:rPr>
              <w:t>объем</w:t>
            </w:r>
            <w:proofErr w:type="gramEnd"/>
            <w:r w:rsidRPr="000618D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финансирования 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0618D2" w:rsidRDefault="00FF7E37" w:rsidP="00C21175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8D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Исполнитель </w:t>
            </w:r>
            <w:r w:rsidRPr="000618D2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мероприятия</w:t>
            </w:r>
          </w:p>
        </w:tc>
      </w:tr>
      <w:tr w:rsidR="00FF7E37" w:rsidRPr="00C6069B" w:rsidTr="00C21175">
        <w:trPr>
          <w:trHeight w:val="274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1. Организационное и правовое обеспечение реализации антикоррупционных мер</w:t>
            </w:r>
          </w:p>
        </w:tc>
      </w:tr>
      <w:tr w:rsidR="00FF7E37" w:rsidRPr="00C6069B" w:rsidTr="00C21175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C6069B" w:rsidRDefault="00FF7E37" w:rsidP="002D0D39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Обеспечение контроля за исполнением принятых (утвержденных) планов противодействия коррупции в Администрации </w:t>
            </w:r>
            <w:r w:rsidR="00E32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</w:t>
            </w:r>
            <w:r w:rsidR="00CA2B1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льского поселения на </w:t>
            </w:r>
            <w:r w:rsidR="002D0D39">
              <w:rPr>
                <w:rFonts w:ascii="Times New Roman" w:hAnsi="Times New Roman"/>
                <w:spacing w:val="-4"/>
                <w:sz w:val="28"/>
                <w:szCs w:val="28"/>
              </w:rPr>
              <w:t>2024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год, и внесение (при необходимости) в них изменений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В соответствии с планом работы комиссии по противодействию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632D1D" w:rsidRDefault="00E32211" w:rsidP="00612568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FF7E3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F7E37" w:rsidRPr="00C6069B" w:rsidTr="00C21175">
        <w:trPr>
          <w:trHeight w:val="9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C6069B" w:rsidRDefault="00FF7E37" w:rsidP="00E32211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служащих, проходящих муниципальную службу в аппарате Администрации </w:t>
            </w:r>
            <w:r w:rsidR="00E32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</w:t>
            </w:r>
            <w:r w:rsidR="0061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 и урегулированию конфликта интересов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 xml:space="preserve">В сроки, </w:t>
            </w:r>
          </w:p>
          <w:p w:rsidR="00FF7E37" w:rsidRPr="00C6069B" w:rsidRDefault="00FF7E37" w:rsidP="00C21175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069B">
              <w:rPr>
                <w:rFonts w:ascii="Times New Roman" w:hAnsi="Times New Roman"/>
                <w:sz w:val="28"/>
                <w:szCs w:val="28"/>
              </w:rPr>
              <w:t>установленные</w:t>
            </w:r>
            <w:proofErr w:type="gramEnd"/>
            <w:r w:rsidRPr="00C6069B">
              <w:rPr>
                <w:rFonts w:ascii="Times New Roman" w:hAnsi="Times New Roman"/>
                <w:sz w:val="28"/>
                <w:szCs w:val="28"/>
              </w:rPr>
              <w:t xml:space="preserve"> Положением о комиссии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612568" w:rsidRPr="00C6069B" w:rsidTr="00C21175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568" w:rsidRPr="00C6069B" w:rsidRDefault="00612568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568" w:rsidRPr="00C6069B" w:rsidRDefault="00612568" w:rsidP="00E32211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Мониторинг антикоррупционного законодательства и приведение муниципальных нормативных правовых актов Администрации </w:t>
            </w:r>
            <w:r w:rsidR="00E32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сельского поселения, регулирующих вопросы противодействия коррупции, в соответствие с федеральными, </w:t>
            </w:r>
            <w:r w:rsidRPr="00C6069B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областными законами и иными нормативными правовыми актами Российской Федерации и Ростовской области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568" w:rsidRPr="00C6069B" w:rsidRDefault="00CA2B18" w:rsidP="002D0D3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 течении 202</w:t>
            </w:r>
            <w:r w:rsidR="002D0D39"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r w:rsidR="0061256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68" w:rsidRPr="00632D1D" w:rsidRDefault="00E32211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612568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F7E37" w:rsidRPr="00C6069B" w:rsidTr="00C21175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1.4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DC4460" w:rsidRDefault="00FF7E37" w:rsidP="00E32211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Рассмотрение на заседаниях рабочей группы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proofErr w:type="gramStart"/>
            <w:r w:rsidR="00E32211">
              <w:rPr>
                <w:color w:val="000000"/>
                <w:sz w:val="28"/>
                <w:szCs w:val="28"/>
              </w:rPr>
              <w:t xml:space="preserve">Кутейниковского </w:t>
            </w:r>
            <w:r>
              <w:rPr>
                <w:rStyle w:val="FontStyle15"/>
                <w:sz w:val="28"/>
                <w:szCs w:val="28"/>
              </w:rPr>
              <w:t xml:space="preserve"> сельского</w:t>
            </w:r>
            <w:proofErr w:type="gramEnd"/>
            <w:r>
              <w:rPr>
                <w:rStyle w:val="FontStyle15"/>
                <w:sz w:val="28"/>
                <w:szCs w:val="28"/>
              </w:rPr>
              <w:t xml:space="preserve"> поселения</w:t>
            </w:r>
            <w:r w:rsidRPr="00DC4460">
              <w:rPr>
                <w:rStyle w:val="FontStyle15"/>
                <w:sz w:val="28"/>
                <w:szCs w:val="28"/>
              </w:rPr>
              <w:t xml:space="preserve"> и ее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7" w:rsidRPr="00DC4460" w:rsidRDefault="00FF7E37" w:rsidP="00C21175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Ежеквартально </w:t>
            </w:r>
          </w:p>
          <w:p w:rsidR="00FF7E37" w:rsidRPr="00DC4460" w:rsidRDefault="00FF7E37" w:rsidP="00C21175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>(</w:t>
            </w:r>
            <w:proofErr w:type="gramStart"/>
            <w:r w:rsidRPr="00DC4460">
              <w:rPr>
                <w:rStyle w:val="FontStyle15"/>
                <w:sz w:val="28"/>
                <w:szCs w:val="28"/>
              </w:rPr>
              <w:t>при</w:t>
            </w:r>
            <w:proofErr w:type="gramEnd"/>
            <w:r w:rsidRPr="00DC4460">
              <w:rPr>
                <w:rStyle w:val="FontStyle15"/>
                <w:sz w:val="28"/>
                <w:szCs w:val="28"/>
              </w:rPr>
              <w:t xml:space="preserve"> поступлении судебных решений)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632D1D" w:rsidRDefault="00FF7E3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FF7E37" w:rsidRPr="00C6069B" w:rsidTr="00C21175">
        <w:trPr>
          <w:trHeight w:val="252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612568" w:rsidRPr="00C6069B" w:rsidTr="00C21175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568" w:rsidRPr="00C6069B" w:rsidRDefault="00612568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2.1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568" w:rsidRPr="00C6069B" w:rsidRDefault="00612568" w:rsidP="00E32211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Обеспечение представления гражданами, претендующими на замещение должностей муниципальной службы </w:t>
            </w:r>
            <w:proofErr w:type="gramStart"/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  аппарате</w:t>
            </w:r>
            <w:proofErr w:type="gramEnd"/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Администрации </w:t>
            </w:r>
            <w:r w:rsidR="00E32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Кутейниковского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568" w:rsidRDefault="00612568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 сроки, установленные действующим законодательством</w:t>
            </w:r>
          </w:p>
          <w:p w:rsidR="00CA2B18" w:rsidRPr="00C6069B" w:rsidRDefault="00101919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1019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1019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порядке, установленном законом субъекта Российской Федерации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68" w:rsidRPr="00632D1D" w:rsidRDefault="00E32211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612568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612568">
        <w:trPr>
          <w:trHeight w:val="2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2.2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E32211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Обеспечение представления лицами, замещающими должности муниципальной службы в аппарате Администрации </w:t>
            </w:r>
            <w:proofErr w:type="gramStart"/>
            <w:r w:rsidR="00E32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сельского</w:t>
            </w:r>
            <w:proofErr w:type="gramEnd"/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поселения,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 сроки, установленные действующим законодательством</w:t>
            </w:r>
          </w:p>
          <w:p w:rsidR="00CA2B18" w:rsidRPr="00C6069B" w:rsidRDefault="00CA2B18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(</w:t>
            </w:r>
            <w:proofErr w:type="gramStart"/>
            <w:r w:rsidRPr="00CA2B18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не</w:t>
            </w:r>
            <w:proofErr w:type="gramEnd"/>
            <w:r w:rsidRPr="00CA2B18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CA2B18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позднее 30 апреля года, следующего за отчетным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C21175">
            <w:pPr>
              <w:pStyle w:val="Style9"/>
              <w:widowControl/>
              <w:ind w:firstLine="34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Обеспечение использования при заполнении справок о доходах, расходах, об имуществе и обязательствах имущественного </w:t>
            </w:r>
            <w:r w:rsidRPr="00DC4460">
              <w:rPr>
                <w:rStyle w:val="FontStyle15"/>
                <w:sz w:val="28"/>
                <w:szCs w:val="28"/>
              </w:rPr>
              <w:lastRenderedPageBreak/>
              <w:t>характера лицами, указанными в пунктах 2.1 и 2.2 настоящего Плана, специального программного обеспечения «Справки БК» (в его актуальной версии)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C21175">
            <w:pPr>
              <w:pStyle w:val="Style9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A87CC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A87CC2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Организация размещения сведений о доходах, расходах,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в аппарате Администрации </w:t>
            </w:r>
            <w:r w:rsidR="00A8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 на официальном сайте Администрации </w:t>
            </w:r>
            <w:proofErr w:type="gramStart"/>
            <w:r w:rsidR="00A8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Кутейниковского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</w:t>
            </w:r>
            <w:proofErr w:type="gramEnd"/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поселения в информационно-телекоммуникационной сети «Интернет»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 сроки, установленные действующим законодательством, в том числе муниципальными правовыми актами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84549F">
        <w:trPr>
          <w:trHeight w:val="1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A87CC2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Администрации </w:t>
            </w:r>
            <w:r w:rsidR="00A8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 сроки, установленные действующим законодательством (при наличии оснований)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A87CC2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аппарате Администрации </w:t>
            </w:r>
            <w:proofErr w:type="gramStart"/>
            <w:r w:rsidR="00A8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Кутейниковское 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сельского</w:t>
            </w:r>
            <w:proofErr w:type="gramEnd"/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поселения,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 сроки, установленные действующим законодательством (при наличии оснований)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A87CC2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Обеспечение соблюдения порядка осуществления контроля за расходами лиц, замещающих должности муниципальной службы в аппарате Администрации </w:t>
            </w:r>
            <w:proofErr w:type="gramStart"/>
            <w:r w:rsidR="00A8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Кутейниковского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</w:t>
            </w:r>
            <w:proofErr w:type="gramEnd"/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поселения, а также за расходами их супруг (супругов) и несовершеннолетних детей, в пределах полномочий органов местного самоуправления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 сроки, установленные действующим законодательством</w:t>
            </w:r>
          </w:p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(</w:t>
            </w:r>
            <w:proofErr w:type="gramStart"/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при</w:t>
            </w:r>
            <w:proofErr w:type="gramEnd"/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наличии оснований)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2.8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A87CC2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Осуществление комплекса организационных, разъяснительных и иных мер по соблюдению </w:t>
            </w:r>
            <w:r>
              <w:rPr>
                <w:rStyle w:val="FontStyle15"/>
                <w:sz w:val="28"/>
                <w:szCs w:val="28"/>
              </w:rPr>
              <w:t>муниципальными служащими</w:t>
            </w:r>
            <w:r w:rsidRPr="00DC4460">
              <w:rPr>
                <w:rStyle w:val="FontStyle15"/>
                <w:sz w:val="28"/>
                <w:szCs w:val="28"/>
              </w:rPr>
              <w:t xml:space="preserve"> Администрации </w:t>
            </w:r>
            <w:proofErr w:type="gramStart"/>
            <w:r w:rsidR="00A87CC2">
              <w:rPr>
                <w:color w:val="000000"/>
                <w:sz w:val="28"/>
                <w:szCs w:val="28"/>
              </w:rPr>
              <w:t xml:space="preserve">Кутейниковского </w:t>
            </w:r>
            <w:r>
              <w:rPr>
                <w:rStyle w:val="FontStyle15"/>
                <w:sz w:val="28"/>
                <w:szCs w:val="28"/>
              </w:rPr>
              <w:t xml:space="preserve"> сельского</w:t>
            </w:r>
            <w:proofErr w:type="gramEnd"/>
            <w:r>
              <w:rPr>
                <w:rStyle w:val="FontStyle15"/>
                <w:sz w:val="28"/>
                <w:szCs w:val="28"/>
              </w:rPr>
              <w:t xml:space="preserve"> поселения </w:t>
            </w:r>
            <w:r w:rsidRPr="00DC4460">
              <w:rPr>
                <w:rStyle w:val="FontStyle15"/>
                <w:sz w:val="28"/>
                <w:szCs w:val="28"/>
              </w:rPr>
              <w:t>запретов, ограничений и требований, установленных в целях противодействия коррупции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01919" w:rsidP="002D0D39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В течение 202</w:t>
            </w:r>
            <w:r w:rsidR="002D0D39">
              <w:rPr>
                <w:rStyle w:val="FontStyle15"/>
                <w:sz w:val="28"/>
                <w:szCs w:val="28"/>
              </w:rPr>
              <w:t>4</w:t>
            </w:r>
            <w:r w:rsidR="001C4057" w:rsidRPr="00DC4460">
              <w:rPr>
                <w:rStyle w:val="FontStyle15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A87CC2">
            <w:pPr>
              <w:pStyle w:val="Style9"/>
              <w:widowControl/>
              <w:ind w:firstLine="38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</w:t>
            </w:r>
            <w:r>
              <w:rPr>
                <w:rStyle w:val="FontStyle15"/>
                <w:sz w:val="28"/>
                <w:szCs w:val="28"/>
              </w:rPr>
              <w:t>и</w:t>
            </w:r>
            <w:r w:rsidRPr="00DC4460">
              <w:rPr>
                <w:rStyle w:val="FontStyle15"/>
                <w:sz w:val="28"/>
                <w:szCs w:val="28"/>
              </w:rPr>
              <w:t xml:space="preserve"> муниципальной службы в Администрации </w:t>
            </w:r>
            <w:r w:rsidR="00A87CC2">
              <w:rPr>
                <w:color w:val="000000"/>
                <w:sz w:val="28"/>
                <w:szCs w:val="28"/>
              </w:rPr>
              <w:t>Кутейниковского</w:t>
            </w:r>
            <w:r>
              <w:rPr>
                <w:rStyle w:val="FontStyle15"/>
                <w:sz w:val="28"/>
                <w:szCs w:val="28"/>
              </w:rPr>
              <w:t xml:space="preserve"> сельского поселения</w:t>
            </w:r>
            <w:r w:rsidRPr="00DC4460">
              <w:rPr>
                <w:rStyle w:val="FontStyle15"/>
                <w:sz w:val="28"/>
                <w:szCs w:val="28"/>
              </w:rPr>
              <w:t xml:space="preserve">, а также применение </w:t>
            </w:r>
            <w:r>
              <w:rPr>
                <w:rStyle w:val="FontStyle15"/>
                <w:sz w:val="28"/>
                <w:szCs w:val="28"/>
              </w:rPr>
              <w:t>мер юридической ответственности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1C4057">
            <w:pPr>
              <w:pStyle w:val="Style10"/>
              <w:widowControl/>
              <w:ind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2D0D39" w:rsidRPr="002D0D39">
              <w:rPr>
                <w:rStyle w:val="FontStyle15"/>
                <w:sz w:val="28"/>
                <w:szCs w:val="28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B951B9">
            <w:pPr>
              <w:pStyle w:val="Style9"/>
              <w:widowControl/>
              <w:spacing w:line="317" w:lineRule="exact"/>
              <w:ind w:firstLine="10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>Организация работы по рассмотрению уведомлений лиц, замещающих должност</w:t>
            </w:r>
            <w:r>
              <w:rPr>
                <w:rStyle w:val="FontStyle15"/>
                <w:sz w:val="28"/>
                <w:szCs w:val="28"/>
              </w:rPr>
              <w:t>и</w:t>
            </w:r>
            <w:r w:rsidRPr="00DC4460">
              <w:rPr>
                <w:rStyle w:val="FontStyle15"/>
                <w:sz w:val="28"/>
                <w:szCs w:val="28"/>
              </w:rPr>
              <w:t xml:space="preserve"> муниципальной службы в Администрации </w:t>
            </w:r>
            <w:r w:rsidR="00A87CC2">
              <w:rPr>
                <w:color w:val="000000"/>
                <w:sz w:val="28"/>
                <w:szCs w:val="28"/>
              </w:rPr>
              <w:t>Кутейниково</w:t>
            </w:r>
            <w:r>
              <w:rPr>
                <w:rStyle w:val="FontStyle15"/>
                <w:sz w:val="28"/>
                <w:szCs w:val="28"/>
              </w:rPr>
              <w:t xml:space="preserve"> сельского поселения</w:t>
            </w:r>
            <w:r w:rsidRPr="00DC4460">
              <w:rPr>
                <w:rStyle w:val="FontStyle15"/>
                <w:sz w:val="28"/>
                <w:szCs w:val="28"/>
              </w:rPr>
              <w:t>, о возникновении личной заинтересованности при исполнении должностных обязанностей, которая приводит или может</w:t>
            </w:r>
            <w:r>
              <w:rPr>
                <w:rStyle w:val="FontStyle15"/>
                <w:sz w:val="28"/>
                <w:szCs w:val="28"/>
              </w:rPr>
              <w:t xml:space="preserve"> привести к конфликту интересов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1C4057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2D0D39" w:rsidRPr="002D0D39">
              <w:rPr>
                <w:rStyle w:val="FontStyle15"/>
                <w:sz w:val="28"/>
                <w:szCs w:val="28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A87CC2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>Организация работы по обеспечению сообщения лицами, замещающими должност</w:t>
            </w:r>
            <w:r>
              <w:rPr>
                <w:rStyle w:val="FontStyle15"/>
                <w:sz w:val="28"/>
                <w:szCs w:val="28"/>
              </w:rPr>
              <w:t>и</w:t>
            </w:r>
            <w:r w:rsidRPr="00DC4460">
              <w:rPr>
                <w:rStyle w:val="FontStyle15"/>
                <w:sz w:val="28"/>
                <w:szCs w:val="28"/>
              </w:rPr>
              <w:t xml:space="preserve"> муниципальной службы в Администрации </w:t>
            </w:r>
            <w:r w:rsidR="00A87CC2">
              <w:rPr>
                <w:color w:val="000000"/>
                <w:sz w:val="28"/>
                <w:szCs w:val="28"/>
              </w:rPr>
              <w:t>Кутейниковского</w:t>
            </w:r>
            <w:r>
              <w:rPr>
                <w:rStyle w:val="FontStyle15"/>
                <w:sz w:val="28"/>
                <w:szCs w:val="28"/>
              </w:rPr>
              <w:t xml:space="preserve"> сельского поселения</w:t>
            </w:r>
            <w:r w:rsidRPr="00DC4460">
              <w:rPr>
                <w:rStyle w:val="FontStyle15"/>
                <w:sz w:val="28"/>
                <w:szCs w:val="28"/>
              </w:rPr>
              <w:t xml:space="preserve">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</w:t>
            </w:r>
            <w:r>
              <w:rPr>
                <w:rStyle w:val="FontStyle15"/>
                <w:sz w:val="28"/>
                <w:szCs w:val="28"/>
              </w:rPr>
              <w:t>бных (должностных) обязанностей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2D0D39">
            <w:pPr>
              <w:pStyle w:val="Style10"/>
              <w:widowControl/>
              <w:ind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2D0D39" w:rsidRPr="002D0D39">
              <w:rPr>
                <w:rStyle w:val="FontStyle15"/>
                <w:sz w:val="28"/>
                <w:szCs w:val="28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A87CC2">
            <w:pPr>
              <w:pStyle w:val="Style9"/>
              <w:widowControl/>
              <w:ind w:firstLine="29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Осуществление проверки соблюдения гражданами, замещавшими должности муниципальной службы в Администрации </w:t>
            </w:r>
            <w:r w:rsidR="00A87CC2">
              <w:rPr>
                <w:color w:val="000000"/>
                <w:sz w:val="28"/>
                <w:szCs w:val="28"/>
              </w:rPr>
              <w:t>Кутейниковского</w:t>
            </w:r>
            <w:r>
              <w:rPr>
                <w:rStyle w:val="FontStyle15"/>
                <w:sz w:val="28"/>
                <w:szCs w:val="28"/>
              </w:rPr>
              <w:t xml:space="preserve"> сельского поселения</w:t>
            </w:r>
            <w:r w:rsidRPr="00DC4460">
              <w:rPr>
                <w:rStyle w:val="FontStyle15"/>
                <w:sz w:val="28"/>
                <w:szCs w:val="28"/>
              </w:rPr>
              <w:t xml:space="preserve">, </w:t>
            </w:r>
            <w:r w:rsidRPr="00DC4460">
              <w:rPr>
                <w:rStyle w:val="FontStyle15"/>
                <w:sz w:val="28"/>
                <w:szCs w:val="28"/>
              </w:rPr>
              <w:lastRenderedPageBreak/>
              <w:t xml:space="preserve">ограничений при заключении ими после увольнения с </w:t>
            </w:r>
            <w:r>
              <w:rPr>
                <w:rStyle w:val="FontStyle15"/>
                <w:sz w:val="28"/>
                <w:szCs w:val="28"/>
              </w:rPr>
              <w:t>муниципальной</w:t>
            </w:r>
            <w:r w:rsidRPr="00DC4460">
              <w:rPr>
                <w:rStyle w:val="FontStyle15"/>
                <w:sz w:val="28"/>
                <w:szCs w:val="28"/>
              </w:rPr>
              <w:t xml:space="preserve">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1C4057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lastRenderedPageBreak/>
              <w:t xml:space="preserve">В течение </w:t>
            </w:r>
            <w:r w:rsidR="002D0D39" w:rsidRPr="002D0D39">
              <w:rPr>
                <w:rStyle w:val="FontStyle15"/>
                <w:sz w:val="28"/>
                <w:szCs w:val="28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A87CC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2.13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C21175">
            <w:pPr>
              <w:pStyle w:val="Style9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Осуществление контроля исполнения </w:t>
            </w:r>
            <w:r>
              <w:rPr>
                <w:rStyle w:val="FontStyle15"/>
                <w:sz w:val="28"/>
                <w:szCs w:val="28"/>
              </w:rPr>
              <w:t>муниципальными служащими</w:t>
            </w:r>
            <w:r w:rsidRPr="00DC4460">
              <w:rPr>
                <w:rStyle w:val="FontStyle15"/>
                <w:sz w:val="28"/>
                <w:szCs w:val="28"/>
              </w:rPr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1C4057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2D0D39" w:rsidRPr="002D0D39">
              <w:rPr>
                <w:rStyle w:val="FontStyle15"/>
                <w:sz w:val="28"/>
                <w:szCs w:val="28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C21175">
            <w:pPr>
              <w:pStyle w:val="Style9"/>
              <w:widowControl/>
              <w:spacing w:line="317" w:lineRule="exact"/>
              <w:ind w:left="19" w:hanging="19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Организация работы по рассмотрению уведомлений </w:t>
            </w:r>
            <w:r>
              <w:rPr>
                <w:rStyle w:val="FontStyle15"/>
                <w:sz w:val="28"/>
                <w:szCs w:val="28"/>
              </w:rPr>
              <w:t>муниципальных служащих</w:t>
            </w:r>
            <w:r w:rsidRPr="00DC4460">
              <w:rPr>
                <w:rStyle w:val="FontStyle15"/>
                <w:sz w:val="28"/>
                <w:szCs w:val="28"/>
              </w:rPr>
              <w:t xml:space="preserve"> о фактах обращения в целях склонения к совершению коррупционных правонарушений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1C4057">
            <w:pPr>
              <w:pStyle w:val="Style10"/>
              <w:widowControl/>
              <w:ind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2D0D39" w:rsidRPr="002D0D39">
              <w:rPr>
                <w:rStyle w:val="FontStyle15"/>
                <w:sz w:val="28"/>
                <w:szCs w:val="28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A87CC2">
            <w:pPr>
              <w:pStyle w:val="Style9"/>
              <w:widowControl/>
              <w:ind w:firstLine="19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Организация работы по рассмотрению заявлений лиц, замещающих должности муниципальной службы в Администрации </w:t>
            </w:r>
            <w:r w:rsidR="00A87CC2">
              <w:rPr>
                <w:color w:val="000000"/>
                <w:sz w:val="28"/>
                <w:szCs w:val="28"/>
              </w:rPr>
              <w:t>Кутейниковского</w:t>
            </w:r>
            <w:r>
              <w:rPr>
                <w:rStyle w:val="FontStyle15"/>
                <w:sz w:val="28"/>
                <w:szCs w:val="28"/>
              </w:rPr>
              <w:t xml:space="preserve"> сельского поселения</w:t>
            </w:r>
            <w:r w:rsidRPr="00DC4460">
              <w:rPr>
                <w:rStyle w:val="FontStyle15"/>
                <w:sz w:val="28"/>
                <w:szCs w:val="28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</w:t>
            </w:r>
            <w:r>
              <w:rPr>
                <w:rStyle w:val="FontStyle15"/>
                <w:sz w:val="28"/>
                <w:szCs w:val="28"/>
              </w:rPr>
              <w:t>уга) и несовершеннолетних детей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1C4057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2D0D39" w:rsidRPr="002D0D39">
              <w:rPr>
                <w:rStyle w:val="FontStyle15"/>
                <w:sz w:val="28"/>
                <w:szCs w:val="28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C21175">
            <w:pPr>
              <w:pStyle w:val="Style9"/>
              <w:widowControl/>
              <w:ind w:firstLine="24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Организация работы по доведению до граждан, поступающих на </w:t>
            </w:r>
            <w:r>
              <w:rPr>
                <w:rStyle w:val="FontStyle15"/>
                <w:sz w:val="28"/>
                <w:szCs w:val="28"/>
              </w:rPr>
              <w:t>муниципальную службу</w:t>
            </w:r>
            <w:r w:rsidRPr="00DC4460">
              <w:rPr>
                <w:rStyle w:val="FontStyle15"/>
                <w:sz w:val="28"/>
                <w:szCs w:val="28"/>
              </w:rPr>
              <w:t xml:space="preserve"> положений действующего законодательства Российской Федерации и Ростовской области о противодействии коррупции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C21175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C21175">
            <w:pPr>
              <w:pStyle w:val="Style9"/>
              <w:widowControl/>
              <w:spacing w:line="317" w:lineRule="exact"/>
              <w:ind w:left="5" w:hanging="5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Проведение мероприятий по формированию у </w:t>
            </w:r>
            <w:r>
              <w:rPr>
                <w:rStyle w:val="FontStyle15"/>
                <w:sz w:val="28"/>
                <w:szCs w:val="28"/>
              </w:rPr>
              <w:t xml:space="preserve">муниципальных служащих </w:t>
            </w:r>
            <w:r w:rsidRPr="00DC4460">
              <w:rPr>
                <w:rStyle w:val="FontStyle15"/>
                <w:sz w:val="28"/>
                <w:szCs w:val="28"/>
              </w:rPr>
              <w:t>негативного отношения к коррупции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Ежегодно, </w:t>
            </w:r>
          </w:p>
          <w:p w:rsidR="001C4057" w:rsidRPr="00DC4460" w:rsidRDefault="001C4057" w:rsidP="00C21175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proofErr w:type="gramStart"/>
            <w:r w:rsidRPr="00DC4460">
              <w:rPr>
                <w:rStyle w:val="FontStyle15"/>
                <w:sz w:val="28"/>
                <w:szCs w:val="28"/>
              </w:rPr>
              <w:t>в</w:t>
            </w:r>
            <w:proofErr w:type="gramEnd"/>
            <w:r w:rsidRPr="00DC4460">
              <w:rPr>
                <w:rStyle w:val="FontStyle15"/>
                <w:sz w:val="28"/>
                <w:szCs w:val="28"/>
              </w:rPr>
              <w:t xml:space="preserve"> IV квартале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2.18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A87CC2">
            <w:pPr>
              <w:pStyle w:val="Style9"/>
              <w:widowControl/>
              <w:spacing w:line="317" w:lineRule="exact"/>
              <w:ind w:firstLine="29"/>
              <w:rPr>
                <w:rStyle w:val="FontStyle15"/>
                <w:sz w:val="28"/>
                <w:szCs w:val="28"/>
              </w:rPr>
            </w:pPr>
            <w:r w:rsidRPr="00DC4460">
              <w:rPr>
                <w:rStyle w:val="FontStyle15"/>
                <w:sz w:val="28"/>
                <w:szCs w:val="28"/>
              </w:rPr>
              <w:t xml:space="preserve">Организация работы по формированию кадрового резерва Администрации </w:t>
            </w:r>
            <w:proofErr w:type="gramStart"/>
            <w:r w:rsidR="00A87CC2">
              <w:rPr>
                <w:color w:val="000000"/>
                <w:sz w:val="28"/>
                <w:szCs w:val="28"/>
              </w:rPr>
              <w:t xml:space="preserve">Кутейниковского </w:t>
            </w:r>
            <w:r>
              <w:rPr>
                <w:rStyle w:val="FontStyle15"/>
                <w:sz w:val="28"/>
                <w:szCs w:val="28"/>
              </w:rPr>
              <w:t xml:space="preserve"> сельского</w:t>
            </w:r>
            <w:proofErr w:type="gramEnd"/>
            <w:r>
              <w:rPr>
                <w:rStyle w:val="FontStyle15"/>
                <w:sz w:val="28"/>
                <w:szCs w:val="28"/>
              </w:rPr>
              <w:t xml:space="preserve"> поселения</w:t>
            </w:r>
            <w:r w:rsidRPr="00DC4460">
              <w:rPr>
                <w:rStyle w:val="FontStyle15"/>
                <w:sz w:val="28"/>
                <w:szCs w:val="28"/>
              </w:rPr>
              <w:t xml:space="preserve"> и повышение </w:t>
            </w:r>
            <w:r>
              <w:rPr>
                <w:rStyle w:val="FontStyle15"/>
                <w:sz w:val="28"/>
                <w:szCs w:val="28"/>
              </w:rPr>
              <w:t>эффективности его использования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1C4057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2D0D39" w:rsidRPr="002D0D39">
              <w:rPr>
                <w:rStyle w:val="FontStyle15"/>
                <w:sz w:val="28"/>
                <w:szCs w:val="28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A87CC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2.19.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C21175">
            <w:pPr>
              <w:pStyle w:val="Style9"/>
              <w:widowControl/>
              <w:spacing w:line="317" w:lineRule="exact"/>
              <w:ind w:firstLine="29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Принятие мер по повышению эффективности контроля за соблюдением лицами, замещающими должности муниципальной службы, требований законодательства о противодействии коррупции, касающихся </w:t>
            </w:r>
            <w:r w:rsidRPr="00D37E56">
              <w:rPr>
                <w:color w:val="000000"/>
                <w:sz w:val="28"/>
                <w:szCs w:val="28"/>
              </w:rPr>
              <w:t xml:space="preserve">предотвращения и урегулирования конфликта интересов, в том числе за привлечением </w:t>
            </w:r>
            <w:r>
              <w:rPr>
                <w:color w:val="000000"/>
                <w:sz w:val="28"/>
                <w:szCs w:val="28"/>
              </w:rPr>
              <w:t>таких лиц</w:t>
            </w:r>
            <w:r w:rsidRPr="00D37E56">
              <w:rPr>
                <w:color w:val="000000"/>
                <w:sz w:val="28"/>
                <w:szCs w:val="28"/>
              </w:rPr>
              <w:t xml:space="preserve"> к ответственности в случае их несоблюдения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DC4460" w:rsidRDefault="001C4057" w:rsidP="001C4057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2D0D39" w:rsidRPr="002D0D39">
              <w:rPr>
                <w:rStyle w:val="FontStyle15"/>
                <w:sz w:val="28"/>
                <w:szCs w:val="28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2.20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C21175">
            <w:pPr>
              <w:pStyle w:val="Style9"/>
              <w:widowControl/>
              <w:spacing w:line="317" w:lineRule="exact"/>
              <w:ind w:firstLine="29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Принятие мер по повышению эффективности </w:t>
            </w:r>
            <w:r w:rsidRPr="00D37E56">
              <w:rPr>
                <w:color w:val="000000"/>
                <w:sz w:val="28"/>
                <w:szCs w:val="28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37E56">
              <w:rPr>
                <w:color w:val="000000"/>
                <w:sz w:val="28"/>
                <w:szCs w:val="28"/>
              </w:rPr>
              <w:t>войственниках в целях выявления возможного конфликта интересов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Default="001C4057" w:rsidP="001C4057">
            <w:pPr>
              <w:pStyle w:val="Style5"/>
              <w:widowControl/>
              <w:spacing w:line="317" w:lineRule="exac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2D0D39" w:rsidRPr="002D0D39">
              <w:rPr>
                <w:rStyle w:val="FontStyle15"/>
                <w:sz w:val="28"/>
                <w:szCs w:val="28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F7E37" w:rsidRPr="00C6069B" w:rsidTr="00C21175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3. Антикоррупционная экспертиза муниципальных нормативных правовых актов и их проектов</w:t>
            </w:r>
          </w:p>
        </w:tc>
      </w:tr>
      <w:tr w:rsidR="001C4057" w:rsidRPr="00C6069B" w:rsidTr="00C21175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A87CC2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Проведение антикоррупционной экспертизы муниципальных нормативных правовых актов Администрации </w:t>
            </w:r>
            <w:proofErr w:type="gramStart"/>
            <w:r w:rsidR="00A8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Кутейниковского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</w:t>
            </w:r>
            <w:proofErr w:type="gramEnd"/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поселения и их проектов, а также направление их в прокуратуру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Родионово-Несветайского района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для проведения антикоррупционной экспертизы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 сроки, установленные действующим законодательством, в том числе муниципальными правовыми актами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4057" w:rsidRPr="00C6069B" w:rsidTr="0084549F">
        <w:trPr>
          <w:trHeight w:val="8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1C4057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 xml:space="preserve">Проведение анализа актов прокурорского реагирования и заключений Главного управления Министерства юстиции Российской Федерации по Ростовской области, поступивших на муниципальные нормативные правовые акты Администрации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Кутейниковского</w:t>
            </w:r>
            <w:r w:rsidRPr="00C606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проекты муниципальных нормативных правовых актов Администрации, и информирование специалистов для принятия мер по предупреждению нарушений при подготовке проектов муниципальных нормативных правовых актов Администрации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60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C6069B">
              <w:rPr>
                <w:rFonts w:ascii="Times New Roman" w:hAnsi="Times New Roman"/>
                <w:sz w:val="28"/>
                <w:szCs w:val="28"/>
              </w:rPr>
              <w:t>ри наличии поступивших актов и закл</w:t>
            </w:r>
            <w:r>
              <w:rPr>
                <w:rFonts w:ascii="Times New Roman" w:hAnsi="Times New Roman"/>
                <w:sz w:val="28"/>
                <w:szCs w:val="28"/>
              </w:rPr>
              <w:t>ючений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057" w:rsidRPr="00632D1D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F7E37" w:rsidRPr="00C6069B" w:rsidTr="00C21175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lastRenderedPageBreak/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904493" w:rsidRPr="00C6069B" w:rsidTr="00C21175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4.1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нужд, а также соблюдению требований действующего законодательства при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проведении конкурсных процедур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течении </w:t>
            </w:r>
            <w:r w:rsidR="002D0D39" w:rsidRPr="002D0D39">
              <w:rPr>
                <w:rStyle w:val="FontStyle15"/>
                <w:sz w:val="28"/>
                <w:szCs w:val="28"/>
              </w:rPr>
              <w:t>2024 г.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101919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Сектор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экономики и финансов,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904493" w:rsidRPr="00C6069B" w:rsidTr="00C21175">
        <w:trPr>
          <w:trHeight w:val="9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4.2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B951B9" w:rsidRDefault="00904493" w:rsidP="00B951B9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1B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Проведение мониторинга выявленных в Администрации </w:t>
            </w:r>
            <w:r w:rsidR="00A87CC2" w:rsidRPr="00B95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Кутейниковского </w:t>
            </w:r>
            <w:r w:rsidRPr="00B951B9">
              <w:rPr>
                <w:rFonts w:ascii="Times New Roman" w:hAnsi="Times New Roman"/>
                <w:spacing w:val="-4"/>
                <w:sz w:val="28"/>
                <w:szCs w:val="28"/>
              </w:rPr>
              <w:t>сельского поселения, муниципальных учреждениях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B951B9" w:rsidRDefault="00904493" w:rsidP="00C21175">
            <w:pPr>
              <w:autoSpaceDE w:val="0"/>
              <w:spacing w:line="216" w:lineRule="auto"/>
              <w:ind w:left="-7" w:hanging="5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51B9">
              <w:rPr>
                <w:rFonts w:ascii="Times New Roman" w:hAnsi="Times New Roman"/>
                <w:spacing w:val="-4"/>
                <w:sz w:val="28"/>
                <w:szCs w:val="28"/>
              </w:rPr>
              <w:t>Ежегодно,  до</w:t>
            </w:r>
            <w:proofErr w:type="gramEnd"/>
            <w:r w:rsidRPr="00B951B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B951B9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1B9">
              <w:rPr>
                <w:rFonts w:ascii="Times New Roman" w:hAnsi="Times New Roman"/>
                <w:spacing w:val="-4"/>
                <w:sz w:val="28"/>
                <w:szCs w:val="28"/>
              </w:rPr>
              <w:t>Старший инспектор</w:t>
            </w:r>
          </w:p>
        </w:tc>
      </w:tr>
      <w:tr w:rsidR="00904493" w:rsidRPr="00C6069B" w:rsidTr="001C4057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4.3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A87CC2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муниципальными заказчиками </w:t>
            </w:r>
            <w:proofErr w:type="gramStart"/>
            <w:r w:rsidR="00A8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Кутейниковского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</w:t>
            </w:r>
            <w:proofErr w:type="gramEnd"/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поселения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Ежегодно,  до</w:t>
            </w:r>
            <w:proofErr w:type="gram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 декабря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A87CC2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Сектор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экономики и финансов,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904493" w:rsidRPr="00C6069B" w:rsidTr="00C21175">
        <w:trPr>
          <w:trHeight w:val="11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3B3836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3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и выявление коррупционных рисков,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Default="00904493" w:rsidP="001C405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2D0D39" w:rsidRPr="002D0D39">
              <w:rPr>
                <w:rStyle w:val="FontStyle15"/>
                <w:sz w:val="28"/>
                <w:szCs w:val="28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904493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Сектор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экономики и финансов,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заведующий сектором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экономики и финансов</w:t>
            </w:r>
          </w:p>
        </w:tc>
      </w:tr>
      <w:tr w:rsidR="00904493" w:rsidRPr="00C6069B" w:rsidTr="00C21175">
        <w:trPr>
          <w:trHeight w:val="11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4.5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3B3836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B3836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Default="00904493" w:rsidP="001C405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В течение </w:t>
            </w:r>
            <w:r w:rsidR="002D0D39" w:rsidRPr="002D0D39">
              <w:rPr>
                <w:rStyle w:val="FontStyle15"/>
                <w:sz w:val="28"/>
                <w:szCs w:val="28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904493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Сектор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экономики и финансов,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FF7E37" w:rsidRPr="00C6069B" w:rsidTr="00C21175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7" w:rsidRPr="00C6069B" w:rsidRDefault="00FF7E3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5. </w:t>
            </w:r>
            <w:r w:rsidR="0084549F"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Антикоррупционной</w:t>
            </w: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мониторинг </w:t>
            </w:r>
          </w:p>
        </w:tc>
      </w:tr>
      <w:tr w:rsidR="004846A1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6A1" w:rsidRPr="004846A1" w:rsidRDefault="004846A1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>5.1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6A1" w:rsidRPr="004846A1" w:rsidRDefault="004846A1" w:rsidP="004846A1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Предоставление в Администрацию Родионово-Несветайского района информации, необходимой для подготовки отчета о результатах антикоррупционного мониторинга в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Родионово-Несветайском</w:t>
            </w: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6A1" w:rsidRPr="004846A1" w:rsidRDefault="004846A1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>Ежегодно</w:t>
            </w:r>
          </w:p>
          <w:p w:rsidR="004846A1" w:rsidRPr="004846A1" w:rsidRDefault="004846A1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A1" w:rsidRPr="00632D1D" w:rsidRDefault="00AE264C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</w:p>
        </w:tc>
      </w:tr>
      <w:tr w:rsidR="001C4057" w:rsidRPr="00C6069B" w:rsidTr="00C21175">
        <w:trPr>
          <w:trHeight w:val="8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5.2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057" w:rsidRPr="00C6069B" w:rsidRDefault="001C4057" w:rsidP="00AE264C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Анализ исполнения лицами, замещающими должности муниципальной службы в аппарате Администрации </w:t>
            </w:r>
            <w:proofErr w:type="gramStart"/>
            <w:r w:rsidR="00AE2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Кутейниковского 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сельского</w:t>
            </w:r>
            <w:proofErr w:type="gramEnd"/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поселения, запретов, ограничений и требований, установленных в целях противодействия коррупции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Ежеквартально</w:t>
            </w:r>
          </w:p>
          <w:p w:rsidR="001C4057" w:rsidRPr="00C6069B" w:rsidRDefault="001C4057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057" w:rsidRPr="00632D1D" w:rsidRDefault="00AE264C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1C4057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4846A1" w:rsidRPr="00C6069B" w:rsidTr="00C2117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6A1" w:rsidRPr="004846A1" w:rsidRDefault="004846A1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>5.3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6A1" w:rsidRPr="004846A1" w:rsidRDefault="004846A1" w:rsidP="00AE264C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Оказание помощи Администрации Родионово-Несветайского района в организации проведения среди всех социальных слоев населения </w:t>
            </w:r>
            <w:r w:rsidR="00AE2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 социологических исследований, позволяющих оценить существующий уровень коррупции в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Родионово-Несветайском</w:t>
            </w: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районе, эффективность принимаемых мер по противодействию коррупции, в целях корректировки проводимой на муниципальном уровне антикоррупционной политики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6A1" w:rsidRPr="004846A1" w:rsidRDefault="004846A1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>Ежегодно,</w:t>
            </w:r>
          </w:p>
          <w:p w:rsidR="004846A1" w:rsidRPr="004846A1" w:rsidRDefault="004846A1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>в</w:t>
            </w:r>
            <w:proofErr w:type="gramEnd"/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846A1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IV</w:t>
            </w: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квартале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A1" w:rsidRPr="00632D1D" w:rsidRDefault="00AE264C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4846A1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4846A1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5.4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AE264C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Анализ исполнения лицами, замещающими должности муниципальной службы в аппарате Администрации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E2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утейниковского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</w:t>
            </w:r>
            <w:proofErr w:type="gramEnd"/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поселения, запретов, ограничений и требований, установленных в целях противодействия коррупции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Ежеквартально</w:t>
            </w:r>
          </w:p>
          <w:p w:rsidR="00904493" w:rsidRPr="00C6069B" w:rsidRDefault="00904493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632D1D" w:rsidRDefault="00101919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6. </w:t>
            </w:r>
            <w:r w:rsidRPr="00C6069B">
              <w:rPr>
                <w:rFonts w:ascii="Times New Roman" w:hAnsi="Times New Roman"/>
                <w:b/>
                <w:spacing w:val="-2"/>
                <w:kern w:val="1"/>
                <w:sz w:val="28"/>
                <w:szCs w:val="28"/>
              </w:rPr>
              <w:t>Информационное обеспечение антикоррупционной работы</w:t>
            </w:r>
          </w:p>
        </w:tc>
      </w:tr>
      <w:tr w:rsidR="00904493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6.1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AE264C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Обеспечение размещения на официальном сайте Администрации </w:t>
            </w:r>
            <w:proofErr w:type="gramStart"/>
            <w:r w:rsidR="00AE2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Кутейниково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</w:t>
            </w:r>
            <w:proofErr w:type="gramEnd"/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поселения в информационно-телекоммуникационной сети «Интернет» актуальной информации об антикоррупционной деятельности с учетом рекомендаций Минтруда России, установленных приказом от 07.10.2013 № 530н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632D1D" w:rsidRDefault="00101919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rPr>
          <w:trHeight w:val="4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6.2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2D7499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самоуправления, муниципальных учреждениях, предприятиях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 посредством функционирования «телефона доверия», а также приема письменных сообщений по вопросам противодействия коррупции, поступающих в Администрацию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632D1D" w:rsidRDefault="00101919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6.3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Взаимодействие с общественными советами по воп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росам противодействия коррупции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632D1D" w:rsidRDefault="000F5E78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6.4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Организация приема граждан и представителей организаций по воп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росам противодействия коррупции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графику приема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4493" w:rsidRPr="00632D1D" w:rsidRDefault="000F5E78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6.5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Pr="00CF09F3" w:rsidRDefault="00904493" w:rsidP="002D749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Ежегодное рассмотрение на заседании комиссии по противодействию коррупции отчета о выполнении плана противодействия коррупции и до 1 февраля года, следующего за отчетным годом, размещение данного отчета в информационно-телекоммуникационной сети «Интернет» на официальном сайте </w:t>
            </w: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F0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в разделе «Противодействие коррупции»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Default="000F5E78" w:rsidP="002D749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lastRenderedPageBreak/>
              <w:t xml:space="preserve">В течение </w:t>
            </w:r>
            <w:r w:rsidR="002D0D39" w:rsidRPr="002D0D39">
              <w:rPr>
                <w:rStyle w:val="FontStyle15"/>
                <w:sz w:val="28"/>
                <w:szCs w:val="28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5E78" w:rsidRDefault="000F5E78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Комиссия,</w:t>
            </w:r>
          </w:p>
          <w:p w:rsidR="00904493" w:rsidRPr="00632D1D" w:rsidRDefault="000F5E78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04493"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6.6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Pr="00425984" w:rsidRDefault="00904493" w:rsidP="003C3B67">
            <w:pPr>
              <w:pStyle w:val="ConsPlusNormal"/>
              <w:spacing w:line="22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Взаимодействие со средствами массовой информации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 области противодействия коррупции, в том числе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оказание им содействия в освещении принимаемых антикоррупционных мер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4493" w:rsidRPr="00595899" w:rsidRDefault="00904493" w:rsidP="003C3B6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  <w:r w:rsidR="002D0D39" w:rsidRPr="002D0D39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4493" w:rsidRPr="00632D1D" w:rsidRDefault="000F5E78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7. Антикоррупционные образование, просвещение и пропаганда</w:t>
            </w:r>
          </w:p>
        </w:tc>
      </w:tr>
      <w:tr w:rsidR="00904493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4846A1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Размещение в зданиях и помещениях, занимаемых </w:t>
            </w:r>
            <w:proofErr w:type="gramStart"/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Администрацией,  подведомственными</w:t>
            </w:r>
            <w:proofErr w:type="gramEnd"/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учреждениями, информационных стендов, направленных на профилактику коррупционных и иных правонарушений со стороны граждан, муниципальных служащих, работников подведомственных учреждений,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0F5E78" w:rsidP="00A958D6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04493" w:rsidRPr="00C6069B">
              <w:rPr>
                <w:rFonts w:ascii="Times New Roman" w:hAnsi="Times New Roman"/>
                <w:spacing w:val="-4"/>
                <w:sz w:val="28"/>
                <w:szCs w:val="28"/>
              </w:rPr>
              <w:t>руководитель</w:t>
            </w:r>
            <w:proofErr w:type="gramEnd"/>
            <w:r w:rsidR="00904493"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подведомственного учреждения</w:t>
            </w:r>
          </w:p>
        </w:tc>
      </w:tr>
      <w:tr w:rsidR="00904493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4846A1" w:rsidRDefault="00904493" w:rsidP="004846A1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846A1">
              <w:rPr>
                <w:rFonts w:ascii="Times New Roman" w:hAnsi="Times New Roman"/>
                <w:spacing w:val="-4"/>
                <w:sz w:val="28"/>
                <w:szCs w:val="28"/>
              </w:rPr>
              <w:t>7.2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4846A1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8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4846A1" w:rsidRDefault="000F5E78" w:rsidP="002D749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течении </w:t>
            </w:r>
            <w:r w:rsidR="002D0D39" w:rsidRPr="002D0D39"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632D1D" w:rsidRDefault="000F5E78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8.Антикоррупционная работа в муниципальных учреждениях</w:t>
            </w:r>
          </w:p>
        </w:tc>
      </w:tr>
      <w:tr w:rsidR="00904493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8.1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EC63B2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 xml:space="preserve"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а также руководителями муниципальных учреждений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организация размещения указанных сведений, представляемых руководителями муниципальных учреждений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Кутейниковского</w:t>
            </w:r>
            <w:r w:rsidRPr="00C606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на официальном сайте Администрации </w:t>
            </w:r>
            <w:r w:rsidR="008454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Кутейниковского</w:t>
            </w:r>
            <w:r w:rsidRPr="00C606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информационно-телек</w:t>
            </w:r>
            <w:r>
              <w:rPr>
                <w:rFonts w:ascii="Times New Roman" w:hAnsi="Times New Roman"/>
                <w:sz w:val="28"/>
                <w:szCs w:val="28"/>
              </w:rPr>
              <w:t>оммуникационной сети «Интернет»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В сроки, установленные действующим законодательством, в том числе </w:t>
            </w:r>
            <w:proofErr w:type="gramStart"/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муниципальными  правовыми</w:t>
            </w:r>
            <w:proofErr w:type="gramEnd"/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актами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632D1D" w:rsidRDefault="000F5E78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04493" w:rsidRPr="00C6069B" w:rsidTr="00C211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BA7343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8.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>Осуществление контроля за использованием муниципальными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учреждениями бюджетных средств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Сектор </w:t>
            </w: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экономики и финансов</w:t>
            </w:r>
          </w:p>
        </w:tc>
      </w:tr>
      <w:tr w:rsidR="00904493" w:rsidRPr="00C6069B" w:rsidTr="00C21175">
        <w:trPr>
          <w:trHeight w:val="10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BA7343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pacing w:val="-4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Заслушивание на заседаниях</w:t>
            </w:r>
            <w:r w:rsidRPr="00C6069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ком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иссии по соблюдению требований </w:t>
            </w:r>
            <w:r w:rsidRPr="00C6069B">
              <w:rPr>
                <w:rFonts w:ascii="Times New Roman" w:hAnsi="Times New Roman"/>
                <w:spacing w:val="-2"/>
                <w:sz w:val="28"/>
                <w:szCs w:val="28"/>
              </w:rPr>
              <w:t>к служебному поведению муниципальных служащих и урегулированию конфликта интересов отчетов руководителей подведомственных учреждений о принимаемых мерах по предупреждению и противодействию коррупции</w:t>
            </w:r>
            <w:r w:rsidRPr="00C6069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69B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4493" w:rsidRPr="00C6069B" w:rsidRDefault="00904493" w:rsidP="00C2117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93" w:rsidRPr="00632D1D" w:rsidRDefault="000F5E78" w:rsidP="003C3B6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Pr="00632D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FF7E37" w:rsidRPr="005B6704" w:rsidRDefault="00FF7E37" w:rsidP="00FF7E37">
      <w:pPr>
        <w:pStyle w:val="ae"/>
        <w:rPr>
          <w:rFonts w:ascii="Times New Roman" w:hAnsi="Times New Roman"/>
          <w:sz w:val="24"/>
          <w:szCs w:val="24"/>
        </w:rPr>
      </w:pPr>
    </w:p>
    <w:p w:rsidR="00DC36EE" w:rsidRPr="008E549E" w:rsidRDefault="00DC36EE">
      <w:pPr>
        <w:tabs>
          <w:tab w:val="left" w:pos="1740"/>
        </w:tabs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</w:p>
    <w:sectPr w:rsidR="00DC36EE" w:rsidRPr="008E549E" w:rsidSect="00A958D6">
      <w:pgSz w:w="16838" w:h="11906" w:orient="landscape"/>
      <w:pgMar w:top="1280" w:right="720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560" w:rsidRDefault="000C3560" w:rsidP="008E549E">
      <w:r>
        <w:separator/>
      </w:r>
    </w:p>
  </w:endnote>
  <w:endnote w:type="continuationSeparator" w:id="0">
    <w:p w:rsidR="000C3560" w:rsidRDefault="000C3560" w:rsidP="008E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560" w:rsidRDefault="000C3560" w:rsidP="008E549E">
      <w:r>
        <w:separator/>
      </w:r>
    </w:p>
  </w:footnote>
  <w:footnote w:type="continuationSeparator" w:id="0">
    <w:p w:rsidR="000C3560" w:rsidRDefault="000C3560" w:rsidP="008E5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9E" w:rsidRDefault="008E549E">
    <w:pPr>
      <w:pStyle w:val="a4"/>
    </w:pPr>
  </w:p>
  <w:p w:rsidR="008E549E" w:rsidRDefault="008E549E">
    <w:pPr>
      <w:pStyle w:val="a4"/>
    </w:pPr>
  </w:p>
  <w:p w:rsidR="008E549E" w:rsidRPr="008E549E" w:rsidRDefault="008E54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F2A"/>
    <w:multiLevelType w:val="hybridMultilevel"/>
    <w:tmpl w:val="5D3E9740"/>
    <w:lvl w:ilvl="0" w:tplc="1A50C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276975"/>
    <w:multiLevelType w:val="hybridMultilevel"/>
    <w:tmpl w:val="1332BA64"/>
    <w:lvl w:ilvl="0" w:tplc="041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05194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51C38B9"/>
    <w:multiLevelType w:val="hybridMultilevel"/>
    <w:tmpl w:val="7AD6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B30D2"/>
    <w:multiLevelType w:val="hybridMultilevel"/>
    <w:tmpl w:val="D9EA6D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443CF"/>
    <w:multiLevelType w:val="hybridMultilevel"/>
    <w:tmpl w:val="461C26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E64766"/>
    <w:multiLevelType w:val="hybridMultilevel"/>
    <w:tmpl w:val="FFF4C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265F05"/>
    <w:multiLevelType w:val="hybridMultilevel"/>
    <w:tmpl w:val="FD1494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847BCF"/>
    <w:multiLevelType w:val="multilevel"/>
    <w:tmpl w:val="ECB8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33824B2"/>
    <w:multiLevelType w:val="multilevel"/>
    <w:tmpl w:val="A1CA57BE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85"/>
    <w:rsid w:val="00000BC5"/>
    <w:rsid w:val="00004B57"/>
    <w:rsid w:val="0001262B"/>
    <w:rsid w:val="00014712"/>
    <w:rsid w:val="00016C66"/>
    <w:rsid w:val="00017B1F"/>
    <w:rsid w:val="00020BF8"/>
    <w:rsid w:val="00031C5D"/>
    <w:rsid w:val="00037123"/>
    <w:rsid w:val="00050602"/>
    <w:rsid w:val="00050726"/>
    <w:rsid w:val="000532E5"/>
    <w:rsid w:val="00076290"/>
    <w:rsid w:val="00077AD4"/>
    <w:rsid w:val="00081303"/>
    <w:rsid w:val="0009304B"/>
    <w:rsid w:val="000940D1"/>
    <w:rsid w:val="000A3BBC"/>
    <w:rsid w:val="000A513C"/>
    <w:rsid w:val="000B6E9C"/>
    <w:rsid w:val="000C3560"/>
    <w:rsid w:val="000C5B13"/>
    <w:rsid w:val="000D01B8"/>
    <w:rsid w:val="000E0C9A"/>
    <w:rsid w:val="000E1AA5"/>
    <w:rsid w:val="000E31DD"/>
    <w:rsid w:val="000E3B8C"/>
    <w:rsid w:val="000E425A"/>
    <w:rsid w:val="000E4994"/>
    <w:rsid w:val="000E4CA0"/>
    <w:rsid w:val="000E58BA"/>
    <w:rsid w:val="000E6B76"/>
    <w:rsid w:val="000F35A4"/>
    <w:rsid w:val="000F5E78"/>
    <w:rsid w:val="000F7D6C"/>
    <w:rsid w:val="00101919"/>
    <w:rsid w:val="00103D15"/>
    <w:rsid w:val="00110250"/>
    <w:rsid w:val="00113B32"/>
    <w:rsid w:val="0012477E"/>
    <w:rsid w:val="00132631"/>
    <w:rsid w:val="00136160"/>
    <w:rsid w:val="0014265A"/>
    <w:rsid w:val="00151BD4"/>
    <w:rsid w:val="001543B1"/>
    <w:rsid w:val="00155B1E"/>
    <w:rsid w:val="001621D2"/>
    <w:rsid w:val="001641DF"/>
    <w:rsid w:val="00166531"/>
    <w:rsid w:val="00173A48"/>
    <w:rsid w:val="0017628E"/>
    <w:rsid w:val="00180717"/>
    <w:rsid w:val="00180B77"/>
    <w:rsid w:val="00182B44"/>
    <w:rsid w:val="00196543"/>
    <w:rsid w:val="001A02F6"/>
    <w:rsid w:val="001B65D4"/>
    <w:rsid w:val="001B770F"/>
    <w:rsid w:val="001C1A27"/>
    <w:rsid w:val="001C23B0"/>
    <w:rsid w:val="001C2F25"/>
    <w:rsid w:val="001C3EF5"/>
    <w:rsid w:val="001C4057"/>
    <w:rsid w:val="001C5F64"/>
    <w:rsid w:val="001D033E"/>
    <w:rsid w:val="001D7EA6"/>
    <w:rsid w:val="001E4512"/>
    <w:rsid w:val="001E4D6D"/>
    <w:rsid w:val="001E5EB1"/>
    <w:rsid w:val="001E6034"/>
    <w:rsid w:val="001F5D8F"/>
    <w:rsid w:val="001F7FCF"/>
    <w:rsid w:val="00211349"/>
    <w:rsid w:val="002140D9"/>
    <w:rsid w:val="00215C6B"/>
    <w:rsid w:val="00222A79"/>
    <w:rsid w:val="00224C41"/>
    <w:rsid w:val="00227EA3"/>
    <w:rsid w:val="00237E28"/>
    <w:rsid w:val="00246758"/>
    <w:rsid w:val="00253C15"/>
    <w:rsid w:val="0026008A"/>
    <w:rsid w:val="00266517"/>
    <w:rsid w:val="00272C9C"/>
    <w:rsid w:val="00272F31"/>
    <w:rsid w:val="002746F1"/>
    <w:rsid w:val="002859F2"/>
    <w:rsid w:val="0028664C"/>
    <w:rsid w:val="00291A7D"/>
    <w:rsid w:val="002A34F3"/>
    <w:rsid w:val="002A5315"/>
    <w:rsid w:val="002B0A8D"/>
    <w:rsid w:val="002B2CF1"/>
    <w:rsid w:val="002B5D51"/>
    <w:rsid w:val="002B6A2B"/>
    <w:rsid w:val="002C33A1"/>
    <w:rsid w:val="002C4189"/>
    <w:rsid w:val="002D02E8"/>
    <w:rsid w:val="002D0D39"/>
    <w:rsid w:val="002D7499"/>
    <w:rsid w:val="002E7B54"/>
    <w:rsid w:val="002F36C3"/>
    <w:rsid w:val="00301C4A"/>
    <w:rsid w:val="00313569"/>
    <w:rsid w:val="00316CA2"/>
    <w:rsid w:val="00325C39"/>
    <w:rsid w:val="00326D99"/>
    <w:rsid w:val="003317E3"/>
    <w:rsid w:val="00336418"/>
    <w:rsid w:val="003517A5"/>
    <w:rsid w:val="003528F6"/>
    <w:rsid w:val="00353629"/>
    <w:rsid w:val="00357CB8"/>
    <w:rsid w:val="00363FD8"/>
    <w:rsid w:val="00365BA3"/>
    <w:rsid w:val="00366C72"/>
    <w:rsid w:val="00371D3F"/>
    <w:rsid w:val="00374B69"/>
    <w:rsid w:val="00381254"/>
    <w:rsid w:val="003813E6"/>
    <w:rsid w:val="003824FB"/>
    <w:rsid w:val="003839DA"/>
    <w:rsid w:val="00383A3E"/>
    <w:rsid w:val="00384093"/>
    <w:rsid w:val="00385E70"/>
    <w:rsid w:val="0039242B"/>
    <w:rsid w:val="003931CE"/>
    <w:rsid w:val="00397293"/>
    <w:rsid w:val="003B3434"/>
    <w:rsid w:val="003B3836"/>
    <w:rsid w:val="003B44D0"/>
    <w:rsid w:val="003C152D"/>
    <w:rsid w:val="003C2FEE"/>
    <w:rsid w:val="003C3208"/>
    <w:rsid w:val="003C437B"/>
    <w:rsid w:val="003D53EB"/>
    <w:rsid w:val="003E1049"/>
    <w:rsid w:val="003E5D62"/>
    <w:rsid w:val="003F1276"/>
    <w:rsid w:val="003F3892"/>
    <w:rsid w:val="003F57AF"/>
    <w:rsid w:val="0040053F"/>
    <w:rsid w:val="00407978"/>
    <w:rsid w:val="004149C5"/>
    <w:rsid w:val="00424F8D"/>
    <w:rsid w:val="00427385"/>
    <w:rsid w:val="00432F6A"/>
    <w:rsid w:val="0043442C"/>
    <w:rsid w:val="00435734"/>
    <w:rsid w:val="00441422"/>
    <w:rsid w:val="0045099C"/>
    <w:rsid w:val="00455A0E"/>
    <w:rsid w:val="00462248"/>
    <w:rsid w:val="004629A4"/>
    <w:rsid w:val="00462B2B"/>
    <w:rsid w:val="004674A6"/>
    <w:rsid w:val="0047146B"/>
    <w:rsid w:val="00473AB7"/>
    <w:rsid w:val="0047404B"/>
    <w:rsid w:val="004815D2"/>
    <w:rsid w:val="004846A1"/>
    <w:rsid w:val="00485D24"/>
    <w:rsid w:val="00496A08"/>
    <w:rsid w:val="004A2F0F"/>
    <w:rsid w:val="004A77FE"/>
    <w:rsid w:val="004B0233"/>
    <w:rsid w:val="004B557B"/>
    <w:rsid w:val="004C43BF"/>
    <w:rsid w:val="004C6357"/>
    <w:rsid w:val="004D3410"/>
    <w:rsid w:val="004D5DFD"/>
    <w:rsid w:val="004E2A18"/>
    <w:rsid w:val="004E2C54"/>
    <w:rsid w:val="004E5CB0"/>
    <w:rsid w:val="004E6D22"/>
    <w:rsid w:val="004F7915"/>
    <w:rsid w:val="005145FC"/>
    <w:rsid w:val="00525C0E"/>
    <w:rsid w:val="00544774"/>
    <w:rsid w:val="00553349"/>
    <w:rsid w:val="00554021"/>
    <w:rsid w:val="00564DB0"/>
    <w:rsid w:val="005758E8"/>
    <w:rsid w:val="00582F04"/>
    <w:rsid w:val="00583253"/>
    <w:rsid w:val="00583BAD"/>
    <w:rsid w:val="00584FD6"/>
    <w:rsid w:val="005964E5"/>
    <w:rsid w:val="005D1797"/>
    <w:rsid w:val="005D3359"/>
    <w:rsid w:val="005D7B4C"/>
    <w:rsid w:val="005E0C4D"/>
    <w:rsid w:val="005E0E62"/>
    <w:rsid w:val="005E286D"/>
    <w:rsid w:val="005E4B57"/>
    <w:rsid w:val="005E4C17"/>
    <w:rsid w:val="005E6FF6"/>
    <w:rsid w:val="005F3176"/>
    <w:rsid w:val="005F7983"/>
    <w:rsid w:val="005F7C9D"/>
    <w:rsid w:val="00602AB1"/>
    <w:rsid w:val="006034EC"/>
    <w:rsid w:val="00605794"/>
    <w:rsid w:val="0061011F"/>
    <w:rsid w:val="00612568"/>
    <w:rsid w:val="00614B53"/>
    <w:rsid w:val="0061502E"/>
    <w:rsid w:val="00622A88"/>
    <w:rsid w:val="00626757"/>
    <w:rsid w:val="00634DA9"/>
    <w:rsid w:val="006372D1"/>
    <w:rsid w:val="00640958"/>
    <w:rsid w:val="00652FC6"/>
    <w:rsid w:val="006635C7"/>
    <w:rsid w:val="00666645"/>
    <w:rsid w:val="00666D75"/>
    <w:rsid w:val="00676DD1"/>
    <w:rsid w:val="0068433E"/>
    <w:rsid w:val="00684D7F"/>
    <w:rsid w:val="00690EF4"/>
    <w:rsid w:val="006A54DF"/>
    <w:rsid w:val="006B6631"/>
    <w:rsid w:val="006B751D"/>
    <w:rsid w:val="006C1126"/>
    <w:rsid w:val="006C31FA"/>
    <w:rsid w:val="006C6CEC"/>
    <w:rsid w:val="006D3C11"/>
    <w:rsid w:val="006D4E50"/>
    <w:rsid w:val="006E6DD6"/>
    <w:rsid w:val="006F77F0"/>
    <w:rsid w:val="007019A5"/>
    <w:rsid w:val="00702569"/>
    <w:rsid w:val="00704CAF"/>
    <w:rsid w:val="0071093B"/>
    <w:rsid w:val="00712A87"/>
    <w:rsid w:val="0071529C"/>
    <w:rsid w:val="00717308"/>
    <w:rsid w:val="00721193"/>
    <w:rsid w:val="0073265E"/>
    <w:rsid w:val="0073335D"/>
    <w:rsid w:val="00737748"/>
    <w:rsid w:val="0074172C"/>
    <w:rsid w:val="0075158E"/>
    <w:rsid w:val="00777104"/>
    <w:rsid w:val="00784309"/>
    <w:rsid w:val="0078462A"/>
    <w:rsid w:val="0079210E"/>
    <w:rsid w:val="007A1EE0"/>
    <w:rsid w:val="007A549D"/>
    <w:rsid w:val="007B2223"/>
    <w:rsid w:val="007B66E9"/>
    <w:rsid w:val="007C495E"/>
    <w:rsid w:val="007C4D9C"/>
    <w:rsid w:val="007E266A"/>
    <w:rsid w:val="008005E8"/>
    <w:rsid w:val="0080312D"/>
    <w:rsid w:val="00816E41"/>
    <w:rsid w:val="0082751A"/>
    <w:rsid w:val="00827F91"/>
    <w:rsid w:val="00830F01"/>
    <w:rsid w:val="00840764"/>
    <w:rsid w:val="0084549F"/>
    <w:rsid w:val="008514B3"/>
    <w:rsid w:val="00852121"/>
    <w:rsid w:val="008540F9"/>
    <w:rsid w:val="008544D6"/>
    <w:rsid w:val="0086166F"/>
    <w:rsid w:val="0086349E"/>
    <w:rsid w:val="00865B3C"/>
    <w:rsid w:val="00872C91"/>
    <w:rsid w:val="00872D8B"/>
    <w:rsid w:val="00874A60"/>
    <w:rsid w:val="008841AF"/>
    <w:rsid w:val="00885D9F"/>
    <w:rsid w:val="00886A7D"/>
    <w:rsid w:val="00892AE7"/>
    <w:rsid w:val="008B5BB7"/>
    <w:rsid w:val="008C59E4"/>
    <w:rsid w:val="008D6E76"/>
    <w:rsid w:val="008E46AF"/>
    <w:rsid w:val="008E4E59"/>
    <w:rsid w:val="008E549E"/>
    <w:rsid w:val="008E710D"/>
    <w:rsid w:val="00904493"/>
    <w:rsid w:val="00905AA2"/>
    <w:rsid w:val="00907243"/>
    <w:rsid w:val="0091000C"/>
    <w:rsid w:val="00932F43"/>
    <w:rsid w:val="00934E71"/>
    <w:rsid w:val="00944241"/>
    <w:rsid w:val="00952C2C"/>
    <w:rsid w:val="0095327F"/>
    <w:rsid w:val="00954F50"/>
    <w:rsid w:val="00961711"/>
    <w:rsid w:val="00962ED6"/>
    <w:rsid w:val="009724D8"/>
    <w:rsid w:val="009730EB"/>
    <w:rsid w:val="009759C8"/>
    <w:rsid w:val="00982B8B"/>
    <w:rsid w:val="009843A3"/>
    <w:rsid w:val="00984647"/>
    <w:rsid w:val="00986FE8"/>
    <w:rsid w:val="00990479"/>
    <w:rsid w:val="009A5482"/>
    <w:rsid w:val="009B564E"/>
    <w:rsid w:val="009C4922"/>
    <w:rsid w:val="009D34CC"/>
    <w:rsid w:val="009D3575"/>
    <w:rsid w:val="009D63AD"/>
    <w:rsid w:val="009E3A31"/>
    <w:rsid w:val="009F29F1"/>
    <w:rsid w:val="00A127FB"/>
    <w:rsid w:val="00A12E40"/>
    <w:rsid w:val="00A23133"/>
    <w:rsid w:val="00A2386B"/>
    <w:rsid w:val="00A47283"/>
    <w:rsid w:val="00A533F8"/>
    <w:rsid w:val="00A54195"/>
    <w:rsid w:val="00A56801"/>
    <w:rsid w:val="00A6102B"/>
    <w:rsid w:val="00A72C30"/>
    <w:rsid w:val="00A73649"/>
    <w:rsid w:val="00A820AF"/>
    <w:rsid w:val="00A84EBF"/>
    <w:rsid w:val="00A87CC2"/>
    <w:rsid w:val="00A87F4F"/>
    <w:rsid w:val="00A92594"/>
    <w:rsid w:val="00A930A1"/>
    <w:rsid w:val="00A958D6"/>
    <w:rsid w:val="00A97B2E"/>
    <w:rsid w:val="00AC4D6C"/>
    <w:rsid w:val="00AD017D"/>
    <w:rsid w:val="00AD7FF7"/>
    <w:rsid w:val="00AE1D36"/>
    <w:rsid w:val="00AE218D"/>
    <w:rsid w:val="00AE264C"/>
    <w:rsid w:val="00B0233B"/>
    <w:rsid w:val="00B0565F"/>
    <w:rsid w:val="00B11DCC"/>
    <w:rsid w:val="00B139B9"/>
    <w:rsid w:val="00B15085"/>
    <w:rsid w:val="00B15F27"/>
    <w:rsid w:val="00B20B7B"/>
    <w:rsid w:val="00B20EFE"/>
    <w:rsid w:val="00B23635"/>
    <w:rsid w:val="00B371AC"/>
    <w:rsid w:val="00B427A5"/>
    <w:rsid w:val="00B47252"/>
    <w:rsid w:val="00B56E13"/>
    <w:rsid w:val="00B570EE"/>
    <w:rsid w:val="00B66ACA"/>
    <w:rsid w:val="00B71B85"/>
    <w:rsid w:val="00B8282D"/>
    <w:rsid w:val="00B849F9"/>
    <w:rsid w:val="00B85FB3"/>
    <w:rsid w:val="00B865AD"/>
    <w:rsid w:val="00B87684"/>
    <w:rsid w:val="00B951B9"/>
    <w:rsid w:val="00B95A03"/>
    <w:rsid w:val="00BA4B8B"/>
    <w:rsid w:val="00BA64BB"/>
    <w:rsid w:val="00BA6957"/>
    <w:rsid w:val="00BA7343"/>
    <w:rsid w:val="00BB11EB"/>
    <w:rsid w:val="00BC5DA9"/>
    <w:rsid w:val="00BD338F"/>
    <w:rsid w:val="00BD48B2"/>
    <w:rsid w:val="00BD5D3C"/>
    <w:rsid w:val="00BD6EE2"/>
    <w:rsid w:val="00BE1B36"/>
    <w:rsid w:val="00BF0A7F"/>
    <w:rsid w:val="00C121A9"/>
    <w:rsid w:val="00C1336C"/>
    <w:rsid w:val="00C1342B"/>
    <w:rsid w:val="00C13FBB"/>
    <w:rsid w:val="00C17E51"/>
    <w:rsid w:val="00C21175"/>
    <w:rsid w:val="00C21183"/>
    <w:rsid w:val="00C279CE"/>
    <w:rsid w:val="00C34614"/>
    <w:rsid w:val="00C36C24"/>
    <w:rsid w:val="00C50706"/>
    <w:rsid w:val="00C56F7F"/>
    <w:rsid w:val="00C61155"/>
    <w:rsid w:val="00C636F4"/>
    <w:rsid w:val="00C67C91"/>
    <w:rsid w:val="00C8108C"/>
    <w:rsid w:val="00C86086"/>
    <w:rsid w:val="00C93B43"/>
    <w:rsid w:val="00CA0678"/>
    <w:rsid w:val="00CA2B18"/>
    <w:rsid w:val="00CB17B4"/>
    <w:rsid w:val="00CB2396"/>
    <w:rsid w:val="00CB6CBB"/>
    <w:rsid w:val="00CB7FDD"/>
    <w:rsid w:val="00CD4C84"/>
    <w:rsid w:val="00CD53CB"/>
    <w:rsid w:val="00CE37FD"/>
    <w:rsid w:val="00CE6199"/>
    <w:rsid w:val="00CF09F3"/>
    <w:rsid w:val="00CF1784"/>
    <w:rsid w:val="00CF31B4"/>
    <w:rsid w:val="00CF5FF4"/>
    <w:rsid w:val="00D03040"/>
    <w:rsid w:val="00D06660"/>
    <w:rsid w:val="00D06855"/>
    <w:rsid w:val="00D41557"/>
    <w:rsid w:val="00D47FDC"/>
    <w:rsid w:val="00D524E9"/>
    <w:rsid w:val="00D52EB8"/>
    <w:rsid w:val="00D62FB2"/>
    <w:rsid w:val="00D63BB0"/>
    <w:rsid w:val="00D71793"/>
    <w:rsid w:val="00D7362C"/>
    <w:rsid w:val="00D74CF7"/>
    <w:rsid w:val="00D762FB"/>
    <w:rsid w:val="00D80567"/>
    <w:rsid w:val="00D908FD"/>
    <w:rsid w:val="00D94AB4"/>
    <w:rsid w:val="00DA0B9E"/>
    <w:rsid w:val="00DA4E0C"/>
    <w:rsid w:val="00DA6592"/>
    <w:rsid w:val="00DB1372"/>
    <w:rsid w:val="00DB16E7"/>
    <w:rsid w:val="00DB5924"/>
    <w:rsid w:val="00DC36EE"/>
    <w:rsid w:val="00DD07CB"/>
    <w:rsid w:val="00DD0E1E"/>
    <w:rsid w:val="00DD6513"/>
    <w:rsid w:val="00DE01BF"/>
    <w:rsid w:val="00DF4D0F"/>
    <w:rsid w:val="00E01875"/>
    <w:rsid w:val="00E01CF6"/>
    <w:rsid w:val="00E1066F"/>
    <w:rsid w:val="00E14F83"/>
    <w:rsid w:val="00E16604"/>
    <w:rsid w:val="00E25032"/>
    <w:rsid w:val="00E31726"/>
    <w:rsid w:val="00E32211"/>
    <w:rsid w:val="00E37B31"/>
    <w:rsid w:val="00E505DB"/>
    <w:rsid w:val="00E5089A"/>
    <w:rsid w:val="00E523BF"/>
    <w:rsid w:val="00E55D5D"/>
    <w:rsid w:val="00E60300"/>
    <w:rsid w:val="00E63CFC"/>
    <w:rsid w:val="00E64555"/>
    <w:rsid w:val="00E653C5"/>
    <w:rsid w:val="00E705D7"/>
    <w:rsid w:val="00E767AD"/>
    <w:rsid w:val="00E813A6"/>
    <w:rsid w:val="00E8382E"/>
    <w:rsid w:val="00E845BE"/>
    <w:rsid w:val="00E860A9"/>
    <w:rsid w:val="00E91C08"/>
    <w:rsid w:val="00EA6033"/>
    <w:rsid w:val="00EB7326"/>
    <w:rsid w:val="00EC0749"/>
    <w:rsid w:val="00EC63B2"/>
    <w:rsid w:val="00EC76D8"/>
    <w:rsid w:val="00ED0EC6"/>
    <w:rsid w:val="00ED0FBF"/>
    <w:rsid w:val="00EE33B9"/>
    <w:rsid w:val="00EE4FD5"/>
    <w:rsid w:val="00EE7FF8"/>
    <w:rsid w:val="00EF4702"/>
    <w:rsid w:val="00EF4D88"/>
    <w:rsid w:val="00F00A95"/>
    <w:rsid w:val="00F03835"/>
    <w:rsid w:val="00F05855"/>
    <w:rsid w:val="00F105E5"/>
    <w:rsid w:val="00F13E52"/>
    <w:rsid w:val="00F14614"/>
    <w:rsid w:val="00F154A4"/>
    <w:rsid w:val="00F1697F"/>
    <w:rsid w:val="00F17D17"/>
    <w:rsid w:val="00F248A7"/>
    <w:rsid w:val="00F250C8"/>
    <w:rsid w:val="00F25382"/>
    <w:rsid w:val="00F30DA1"/>
    <w:rsid w:val="00F32DE8"/>
    <w:rsid w:val="00F357A1"/>
    <w:rsid w:val="00F35987"/>
    <w:rsid w:val="00F37E7B"/>
    <w:rsid w:val="00F40952"/>
    <w:rsid w:val="00F60E78"/>
    <w:rsid w:val="00F7109B"/>
    <w:rsid w:val="00F7151F"/>
    <w:rsid w:val="00F814D8"/>
    <w:rsid w:val="00F92695"/>
    <w:rsid w:val="00F9495C"/>
    <w:rsid w:val="00FA08C5"/>
    <w:rsid w:val="00FA4D9E"/>
    <w:rsid w:val="00FC2BF4"/>
    <w:rsid w:val="00FC778A"/>
    <w:rsid w:val="00FD0C95"/>
    <w:rsid w:val="00FD1D08"/>
    <w:rsid w:val="00FF14C5"/>
    <w:rsid w:val="00FF29AE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1C1D6C-3C35-4F03-BE06-D96CEBD9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30"/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72C30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rsid w:val="00FA4D9E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6">
    <w:name w:val="Table Grid"/>
    <w:basedOn w:val="a1"/>
    <w:rsid w:val="00907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rsid w:val="004E5CB0"/>
    <w:rPr>
      <w:sz w:val="24"/>
    </w:rPr>
  </w:style>
  <w:style w:type="paragraph" w:styleId="a7">
    <w:name w:val="Balloon Text"/>
    <w:basedOn w:val="a"/>
    <w:link w:val="a8"/>
    <w:rsid w:val="00B11DCC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rsid w:val="00B11DC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A87F4F"/>
    <w:pPr>
      <w:widowControl w:val="0"/>
    </w:pPr>
  </w:style>
  <w:style w:type="paragraph" w:styleId="a9">
    <w:name w:val="Body Text"/>
    <w:basedOn w:val="a"/>
    <w:link w:val="aa"/>
    <w:unhideWhenUsed/>
    <w:rsid w:val="001E5EB1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link w:val="a9"/>
    <w:rsid w:val="001E5EB1"/>
    <w:rPr>
      <w:sz w:val="24"/>
      <w:szCs w:val="24"/>
    </w:rPr>
  </w:style>
  <w:style w:type="character" w:styleId="ab">
    <w:name w:val="Hyperlink"/>
    <w:basedOn w:val="a0"/>
    <w:uiPriority w:val="99"/>
    <w:rsid w:val="00D52EB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D52EB8"/>
  </w:style>
  <w:style w:type="paragraph" w:styleId="ac">
    <w:name w:val="footer"/>
    <w:basedOn w:val="a"/>
    <w:link w:val="ad"/>
    <w:rsid w:val="008E54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E549E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8E5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E549E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8E549E"/>
  </w:style>
  <w:style w:type="paragraph" w:styleId="ae">
    <w:name w:val="No Spacing"/>
    <w:uiPriority w:val="1"/>
    <w:qFormat/>
    <w:rsid w:val="00FF7E37"/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rsid w:val="00FF7E37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F7E3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FF7E3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F7E37"/>
    <w:pPr>
      <w:widowControl w:val="0"/>
      <w:autoSpaceDE w:val="0"/>
      <w:autoSpaceDN w:val="0"/>
      <w:adjustRightInd w:val="0"/>
      <w:spacing w:line="322" w:lineRule="exact"/>
      <w:ind w:firstLine="202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Дом</Company>
  <LinksUpToDate>false</LinksUpToDate>
  <CharactersWithSpaces>17666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Пользователь</cp:lastModifiedBy>
  <cp:revision>6</cp:revision>
  <cp:lastPrinted>2024-12-20T11:09:00Z</cp:lastPrinted>
  <dcterms:created xsi:type="dcterms:W3CDTF">2024-12-20T07:14:00Z</dcterms:created>
  <dcterms:modified xsi:type="dcterms:W3CDTF">2024-12-20T11:09:00Z</dcterms:modified>
</cp:coreProperties>
</file>